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7668" w14:textId="39FA6463" w:rsidR="00612005" w:rsidRPr="00612005" w:rsidRDefault="00612005" w:rsidP="00612005"/>
    <w:p w14:paraId="25746C11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612005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Naziv Naručitelja: DJEČJI VRTIĆ „MALI SVIJET“</w:t>
      </w:r>
    </w:p>
    <w:p w14:paraId="7E627D26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612005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Adresa: Kamenjak 6, Pula</w:t>
      </w:r>
    </w:p>
    <w:p w14:paraId="236804C1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612005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OIB: 63345191815</w:t>
      </w:r>
    </w:p>
    <w:p w14:paraId="688B33F5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3F5521A9" w14:textId="7846BC8C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61200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KLASA:</w:t>
      </w:r>
      <w:r w:rsidR="0068310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="0068310F" w:rsidRPr="0068310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406-03/25-02/1</w:t>
      </w:r>
    </w:p>
    <w:p w14:paraId="3F6347AB" w14:textId="26500995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61200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URBROJ:</w:t>
      </w:r>
      <w:r w:rsidR="0068310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="0068310F" w:rsidRPr="0068310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2168/01-54-70-02-25-</w:t>
      </w:r>
      <w:r w:rsidR="0068310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1</w:t>
      </w:r>
    </w:p>
    <w:p w14:paraId="7F9D679C" w14:textId="33FDD144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61200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Pula, </w:t>
      </w:r>
      <w:r w:rsidR="0068310F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08.04.2025.g.</w:t>
      </w:r>
    </w:p>
    <w:p w14:paraId="3FF91A33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526EED25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048C7D63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1CB2E362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15C9E4B8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7D583092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3B4C470D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784E9ADB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7A97BB4A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29F91047" w14:textId="77777777" w:rsidR="00612005" w:rsidRPr="00612005" w:rsidRDefault="00612005" w:rsidP="0061200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tbl>
      <w:tblPr>
        <w:tblW w:w="0" w:type="auto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9052"/>
      </w:tblGrid>
      <w:tr w:rsidR="00612005" w:rsidRPr="00612005" w14:paraId="632053BA" w14:textId="77777777" w:rsidTr="009472F4">
        <w:tc>
          <w:tcPr>
            <w:tcW w:w="924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BFBFBF"/>
          </w:tcPr>
          <w:p w14:paraId="52F23A26" w14:textId="77777777" w:rsidR="00612005" w:rsidRPr="00612005" w:rsidRDefault="00612005" w:rsidP="0061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31ADB326" w14:textId="77777777" w:rsidR="00612005" w:rsidRPr="00612005" w:rsidRDefault="00612005" w:rsidP="0061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:highlight w:val="lightGray"/>
                <w:lang w:eastAsia="hr-HR"/>
                <w14:ligatures w14:val="none"/>
              </w:rPr>
            </w:pPr>
            <w:r w:rsidRPr="00612005">
              <w:rPr>
                <w:rFonts w:ascii="Arial" w:eastAsia="Times New Roman" w:hAnsi="Arial" w:cs="Arial"/>
                <w:b/>
                <w:kern w:val="0"/>
                <w:sz w:val="28"/>
                <w:szCs w:val="28"/>
                <w:highlight w:val="lightGray"/>
                <w:lang w:eastAsia="hr-HR"/>
                <w14:ligatures w14:val="none"/>
              </w:rPr>
              <w:t>POZIV ZA DOSTAVU PONUDE</w:t>
            </w:r>
          </w:p>
          <w:p w14:paraId="6FBE8F7E" w14:textId="77777777" w:rsidR="00612005" w:rsidRPr="00612005" w:rsidRDefault="00612005" w:rsidP="0061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highlight w:val="lightGray"/>
                <w:lang w:eastAsia="hr-HR"/>
                <w14:ligatures w14:val="none"/>
              </w:rPr>
            </w:pPr>
          </w:p>
          <w:p w14:paraId="2EB4BBDB" w14:textId="77777777" w:rsidR="00612005" w:rsidRDefault="00612005" w:rsidP="0061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612005"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highlight w:val="lightGray"/>
                <w:lang w:eastAsia="hr-HR"/>
                <w14:ligatures w14:val="none"/>
              </w:rPr>
              <w:t xml:space="preserve">za provedbu postupka jednostavne nabave </w:t>
            </w:r>
            <w:bookmarkStart w:id="0" w:name="_Hlk160611515"/>
            <w:r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highlight w:val="lightGray"/>
                <w:lang w:eastAsia="hr-HR"/>
                <w14:ligatures w14:val="none"/>
              </w:rPr>
              <w:t xml:space="preserve">dostavnog vozila </w:t>
            </w:r>
            <w:bookmarkEnd w:id="0"/>
          </w:p>
          <w:p w14:paraId="68CE51D1" w14:textId="5B715CC3" w:rsidR="00612005" w:rsidRDefault="00612005" w:rsidP="0061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Evidencijski broj nabave J-</w:t>
            </w:r>
            <w:r w:rsidR="00F42C30"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17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/2025</w:t>
            </w:r>
          </w:p>
          <w:p w14:paraId="10A9F4C8" w14:textId="01A7DEDF" w:rsidR="00612005" w:rsidRPr="00612005" w:rsidRDefault="00612005" w:rsidP="0061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</w:p>
        </w:tc>
      </w:tr>
    </w:tbl>
    <w:p w14:paraId="5E1A70E9" w14:textId="77777777" w:rsidR="00612005" w:rsidRPr="00612005" w:rsidRDefault="00612005" w:rsidP="00612005"/>
    <w:p w14:paraId="115BCA2C" w14:textId="77777777" w:rsidR="00612005" w:rsidRDefault="00612005" w:rsidP="00612005">
      <w:pPr>
        <w:rPr>
          <w:b/>
          <w:bCs/>
        </w:rPr>
      </w:pPr>
    </w:p>
    <w:p w14:paraId="68A482FA" w14:textId="77777777" w:rsidR="00612005" w:rsidRDefault="00612005" w:rsidP="00612005">
      <w:pPr>
        <w:rPr>
          <w:b/>
          <w:bCs/>
        </w:rPr>
      </w:pPr>
    </w:p>
    <w:p w14:paraId="1436F01B" w14:textId="77777777" w:rsidR="00612005" w:rsidRDefault="00612005" w:rsidP="00612005">
      <w:pPr>
        <w:rPr>
          <w:b/>
          <w:bCs/>
        </w:rPr>
      </w:pPr>
    </w:p>
    <w:p w14:paraId="6CC51F13" w14:textId="77777777" w:rsidR="00612005" w:rsidRDefault="00612005" w:rsidP="00612005">
      <w:pPr>
        <w:rPr>
          <w:b/>
          <w:bCs/>
        </w:rPr>
      </w:pPr>
    </w:p>
    <w:p w14:paraId="578082B3" w14:textId="77777777" w:rsidR="00612005" w:rsidRDefault="00612005" w:rsidP="00612005">
      <w:pPr>
        <w:rPr>
          <w:b/>
          <w:bCs/>
        </w:rPr>
      </w:pPr>
    </w:p>
    <w:p w14:paraId="6DA0C896" w14:textId="77777777" w:rsidR="00612005" w:rsidRDefault="00612005" w:rsidP="00612005">
      <w:pPr>
        <w:rPr>
          <w:b/>
          <w:bCs/>
        </w:rPr>
      </w:pPr>
    </w:p>
    <w:p w14:paraId="375FB731" w14:textId="77777777" w:rsidR="00612005" w:rsidRDefault="00612005" w:rsidP="00612005">
      <w:pPr>
        <w:rPr>
          <w:b/>
          <w:bCs/>
        </w:rPr>
      </w:pPr>
    </w:p>
    <w:p w14:paraId="1C7ED2B6" w14:textId="77777777" w:rsidR="00612005" w:rsidRDefault="00612005" w:rsidP="00612005">
      <w:pPr>
        <w:rPr>
          <w:b/>
          <w:bCs/>
        </w:rPr>
      </w:pPr>
    </w:p>
    <w:p w14:paraId="19104F4E" w14:textId="77777777" w:rsidR="00612005" w:rsidRDefault="00612005" w:rsidP="00612005">
      <w:pPr>
        <w:rPr>
          <w:b/>
          <w:bCs/>
        </w:rPr>
      </w:pPr>
    </w:p>
    <w:p w14:paraId="3A6240AB" w14:textId="77777777" w:rsidR="00612005" w:rsidRDefault="00612005" w:rsidP="00612005">
      <w:pPr>
        <w:rPr>
          <w:b/>
          <w:bCs/>
        </w:rPr>
      </w:pPr>
    </w:p>
    <w:p w14:paraId="4BA60525" w14:textId="77777777" w:rsidR="00612005" w:rsidRDefault="00612005" w:rsidP="00612005">
      <w:pPr>
        <w:rPr>
          <w:b/>
          <w:bCs/>
        </w:rPr>
      </w:pPr>
    </w:p>
    <w:p w14:paraId="609DD97F" w14:textId="77777777" w:rsidR="00612005" w:rsidRDefault="00612005" w:rsidP="00612005">
      <w:pPr>
        <w:rPr>
          <w:b/>
          <w:bCs/>
        </w:rPr>
      </w:pPr>
    </w:p>
    <w:p w14:paraId="5E4F1C37" w14:textId="77777777" w:rsidR="00612005" w:rsidRDefault="00612005" w:rsidP="00612005">
      <w:pPr>
        <w:rPr>
          <w:b/>
          <w:bCs/>
        </w:rPr>
      </w:pPr>
    </w:p>
    <w:p w14:paraId="6EC01627" w14:textId="77777777" w:rsidR="00612005" w:rsidRDefault="00612005" w:rsidP="00612005">
      <w:pPr>
        <w:rPr>
          <w:b/>
          <w:bCs/>
        </w:rPr>
      </w:pPr>
    </w:p>
    <w:p w14:paraId="22D86C59" w14:textId="27008F3D" w:rsidR="00612005" w:rsidRPr="00612005" w:rsidRDefault="00612005" w:rsidP="00612005">
      <w:pPr>
        <w:jc w:val="both"/>
      </w:pPr>
      <w:r w:rsidRPr="00612005">
        <w:lastRenderedPageBreak/>
        <w:t>Sukladno članku 9. Pravilnika o jednostavnoj nabavu Dječjeg vrtića „Mali svijet“, upućujemo Vam Poziv za dostavu ponude i pozivamo, da sukladno sljedećim uvjetima i zahtjevima koji predstavljaju osnovne  elemente za izradu ponude, dostave svoju ponudu:</w:t>
      </w:r>
    </w:p>
    <w:p w14:paraId="0BF7B438" w14:textId="0189E9BB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1. OPĆI PODACI </w:t>
      </w:r>
    </w:p>
    <w:p w14:paraId="38C98736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1.1. Podaci o naručitelju </w:t>
      </w:r>
    </w:p>
    <w:p w14:paraId="77A51793" w14:textId="77777777" w:rsidR="00612005" w:rsidRDefault="00612005" w:rsidP="00612005">
      <w:pPr>
        <w:spacing w:after="0"/>
      </w:pPr>
      <w:r>
        <w:t>DJEČJI VRTIĆ „MALI SVIJET“</w:t>
      </w:r>
    </w:p>
    <w:p w14:paraId="13866082" w14:textId="77777777" w:rsidR="00612005" w:rsidRDefault="00612005" w:rsidP="00612005">
      <w:pPr>
        <w:spacing w:after="0"/>
      </w:pPr>
      <w:r>
        <w:t>Adresa: Kamenjak 6, Pula</w:t>
      </w:r>
    </w:p>
    <w:p w14:paraId="21EDAE24" w14:textId="253129AE" w:rsidR="00612005" w:rsidRPr="00612005" w:rsidRDefault="00612005" w:rsidP="00612005">
      <w:pPr>
        <w:spacing w:after="0"/>
      </w:pPr>
      <w:r>
        <w:t>OIB: 63345191815</w:t>
      </w:r>
    </w:p>
    <w:p w14:paraId="22315BA9" w14:textId="77777777" w:rsidR="00612005" w:rsidRDefault="00612005" w:rsidP="00612005">
      <w:pPr>
        <w:rPr>
          <w:b/>
          <w:bCs/>
        </w:rPr>
      </w:pPr>
    </w:p>
    <w:p w14:paraId="1063C33C" w14:textId="7B7A6994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1.2. Služba ili osoba za kontakt: </w:t>
      </w:r>
    </w:p>
    <w:p w14:paraId="5E458832" w14:textId="0391BC7F" w:rsidR="00612005" w:rsidRPr="00612005" w:rsidRDefault="00612005" w:rsidP="00612005">
      <w:r w:rsidRPr="00612005">
        <w:t>T</w:t>
      </w:r>
      <w:r>
        <w:t>anjuša Rossanda</w:t>
      </w:r>
    </w:p>
    <w:p w14:paraId="4BFBCFF2" w14:textId="4DAC5A78" w:rsidR="00612005" w:rsidRDefault="00612005" w:rsidP="00612005">
      <w:r w:rsidRPr="00612005">
        <w:t xml:space="preserve">E: </w:t>
      </w:r>
      <w:r>
        <w:t>pravna-sluzba@dvmalisvijet.hr</w:t>
      </w:r>
      <w:r w:rsidRPr="00612005">
        <w:t xml:space="preserve"> </w:t>
      </w:r>
    </w:p>
    <w:p w14:paraId="166544C4" w14:textId="0A04891A" w:rsidR="00612005" w:rsidRPr="00612005" w:rsidRDefault="00612005" w:rsidP="00612005">
      <w:r w:rsidRPr="001C4DFA">
        <w:rPr>
          <w:b/>
          <w:bCs/>
          <w:u w:val="single"/>
        </w:rPr>
        <w:t>1.3. Evidencijski broj nabave:</w:t>
      </w:r>
      <w:r w:rsidRPr="00612005">
        <w:rPr>
          <w:b/>
          <w:bCs/>
        </w:rPr>
        <w:t xml:space="preserve"> </w:t>
      </w:r>
      <w:r w:rsidRPr="00061339">
        <w:t>J-1</w:t>
      </w:r>
      <w:r w:rsidR="00061339">
        <w:t>7</w:t>
      </w:r>
      <w:r w:rsidRPr="00061339">
        <w:t>/2025</w:t>
      </w:r>
      <w:r w:rsidRPr="00612005">
        <w:t xml:space="preserve"> </w:t>
      </w:r>
    </w:p>
    <w:p w14:paraId="460BE27A" w14:textId="1F64399E" w:rsidR="00612005" w:rsidRPr="00612005" w:rsidRDefault="00612005" w:rsidP="00612005">
      <w:r w:rsidRPr="001C4DFA">
        <w:rPr>
          <w:b/>
          <w:bCs/>
          <w:u w:val="single"/>
        </w:rPr>
        <w:t>1.4. Procijenjena vrijednost nabave:</w:t>
      </w:r>
      <w:r w:rsidRPr="00612005">
        <w:rPr>
          <w:b/>
          <w:bCs/>
        </w:rPr>
        <w:t xml:space="preserve"> </w:t>
      </w:r>
      <w:r w:rsidRPr="00061339">
        <w:t>2</w:t>
      </w:r>
      <w:r w:rsidR="00061339">
        <w:t>6</w:t>
      </w:r>
      <w:r w:rsidRPr="00061339">
        <w:t>.</w:t>
      </w:r>
      <w:r w:rsidR="00061339">
        <w:t>5</w:t>
      </w:r>
      <w:r w:rsidRPr="00061339">
        <w:t>00,00 eura (bez PDV-a)</w:t>
      </w:r>
      <w:r w:rsidRPr="00612005">
        <w:t xml:space="preserve"> </w:t>
      </w:r>
    </w:p>
    <w:p w14:paraId="789F76ED" w14:textId="1BDBC2A8" w:rsidR="00612005" w:rsidRPr="00612005" w:rsidRDefault="00612005" w:rsidP="00612005">
      <w:r w:rsidRPr="001C4DFA">
        <w:rPr>
          <w:b/>
          <w:bCs/>
          <w:u w:val="single"/>
        </w:rPr>
        <w:t>1.5. Vrsta postupka nabave:</w:t>
      </w:r>
      <w:r w:rsidRPr="00612005">
        <w:rPr>
          <w:b/>
          <w:bCs/>
        </w:rPr>
        <w:t xml:space="preserve"> </w:t>
      </w:r>
      <w:r w:rsidRPr="00612005">
        <w:t xml:space="preserve">postupak jednostavne nabave s ciljem sklapanja ugovora o jednostavnoj nabavi </w:t>
      </w:r>
    </w:p>
    <w:p w14:paraId="18A2483A" w14:textId="77777777" w:rsidR="00612005" w:rsidRDefault="00612005" w:rsidP="00612005">
      <w:r w:rsidRPr="001C4DFA">
        <w:rPr>
          <w:b/>
          <w:bCs/>
          <w:u w:val="single"/>
        </w:rPr>
        <w:t xml:space="preserve">1.6. Navod sklapa li se ugovor ili okvirni sporazum: </w:t>
      </w:r>
      <w:r w:rsidRPr="00612005">
        <w:t xml:space="preserve">sklapa se ugovor </w:t>
      </w:r>
    </w:p>
    <w:p w14:paraId="2AABCCC7" w14:textId="77777777" w:rsidR="00BE57B3" w:rsidRPr="00612005" w:rsidRDefault="00BE57B3" w:rsidP="00612005"/>
    <w:p w14:paraId="00A48241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2. PODACI O PREDMETU NABAVE </w:t>
      </w:r>
    </w:p>
    <w:p w14:paraId="4225B26F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2.1. Opis predmeta nabave: </w:t>
      </w:r>
    </w:p>
    <w:p w14:paraId="3B3B165B" w14:textId="77777777" w:rsidR="00612005" w:rsidRPr="00612005" w:rsidRDefault="00612005" w:rsidP="00612005">
      <w:r w:rsidRPr="00612005">
        <w:t xml:space="preserve">Predmet nabave je novo dostavno vozilo. </w:t>
      </w:r>
    </w:p>
    <w:p w14:paraId="64D571AE" w14:textId="77777777" w:rsidR="00612005" w:rsidRPr="00612005" w:rsidRDefault="00612005" w:rsidP="00612005">
      <w:r w:rsidRPr="001C4DFA">
        <w:rPr>
          <w:b/>
          <w:bCs/>
          <w:u w:val="single"/>
        </w:rPr>
        <w:t>2.2. Količina predmeta nabave:</w:t>
      </w:r>
      <w:r w:rsidRPr="00612005">
        <w:rPr>
          <w:b/>
          <w:bCs/>
        </w:rPr>
        <w:t xml:space="preserve"> </w:t>
      </w:r>
      <w:r w:rsidRPr="00612005">
        <w:t xml:space="preserve">Prema ponudbenom troškovniku. </w:t>
      </w:r>
    </w:p>
    <w:p w14:paraId="6B770B22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2.3. Tehničke karakteristike predmeta nabave: </w:t>
      </w:r>
    </w:p>
    <w:p w14:paraId="50F2F8E8" w14:textId="77777777" w:rsidR="00612005" w:rsidRPr="00612005" w:rsidRDefault="00612005" w:rsidP="00612005">
      <w:pPr>
        <w:jc w:val="both"/>
      </w:pPr>
      <w:r w:rsidRPr="00612005">
        <w:t xml:space="preserve">Tehničke karakteristike predmeta nabave nalaze se u Prilogu ovog Poziva za dostavu ponuda (obrazac "Tehničke karakteristike"). Kako bi se ponuda smatrala valjanom ponuđena oprema mora zadovoljiti sve traženo iz obrasca "Tehničke karakteristike". </w:t>
      </w:r>
    </w:p>
    <w:p w14:paraId="1443C94E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2.4. Mjesto isporuke robe: </w:t>
      </w:r>
    </w:p>
    <w:p w14:paraId="078E73D4" w14:textId="7086DC0D" w:rsidR="00612005" w:rsidRDefault="00244CAB" w:rsidP="00612005">
      <w:r>
        <w:t>Kamenjak 6, 52 100 Pula</w:t>
      </w:r>
    </w:p>
    <w:p w14:paraId="330A5C2D" w14:textId="77777777" w:rsidR="00244CAB" w:rsidRDefault="00244CAB" w:rsidP="00612005"/>
    <w:p w14:paraId="4B00BB64" w14:textId="77777777" w:rsidR="00BB5C1B" w:rsidRDefault="00BB5C1B" w:rsidP="00612005"/>
    <w:p w14:paraId="36F5E0EE" w14:textId="77777777" w:rsidR="00244CAB" w:rsidRPr="00612005" w:rsidRDefault="00244CAB" w:rsidP="00612005"/>
    <w:p w14:paraId="7EFE5238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lastRenderedPageBreak/>
        <w:t xml:space="preserve">2.5. Rok isporuke: </w:t>
      </w:r>
    </w:p>
    <w:p w14:paraId="7DA5361C" w14:textId="31D547AE" w:rsidR="00612005" w:rsidRPr="00612005" w:rsidRDefault="00612005" w:rsidP="00612005">
      <w:r w:rsidRPr="00612005">
        <w:t>Rok isporuke predmeta nabave ne može biti duži od 1</w:t>
      </w:r>
      <w:r w:rsidR="001C4DFA">
        <w:t>2</w:t>
      </w:r>
      <w:r w:rsidRPr="00612005">
        <w:t xml:space="preserve">0 kalendarskih dana od dana potpisa ugovora. </w:t>
      </w:r>
    </w:p>
    <w:p w14:paraId="4619D578" w14:textId="7C966159" w:rsidR="00612005" w:rsidRPr="00612005" w:rsidRDefault="00612005" w:rsidP="00612005">
      <w:r w:rsidRPr="00612005">
        <w:t xml:space="preserve">Uredna isporuka predmeta nabave potvrđuje se zapisnikom o primopredaji, ovjerenim od strane predstavnika Naručitelja i odabranog Ponuditelja. </w:t>
      </w:r>
    </w:p>
    <w:p w14:paraId="114708B0" w14:textId="77777777" w:rsidR="00612005" w:rsidRPr="001C4DFA" w:rsidRDefault="00612005" w:rsidP="00612005">
      <w:pPr>
        <w:rPr>
          <w:u w:val="single"/>
        </w:rPr>
      </w:pPr>
      <w:r w:rsidRPr="001C4DFA">
        <w:rPr>
          <w:b/>
          <w:bCs/>
          <w:u w:val="single"/>
        </w:rPr>
        <w:t xml:space="preserve">2.6. Rok, način i uvjeti plaćanja: </w:t>
      </w:r>
    </w:p>
    <w:p w14:paraId="6D250527" w14:textId="14CEED76" w:rsidR="00612005" w:rsidRPr="00BD6A19" w:rsidRDefault="00612005" w:rsidP="00BD6A19">
      <w:r w:rsidRPr="00BD6A19">
        <w:t>Plaćanje će se izvršiti na transakcijski račun ponuditelja</w:t>
      </w:r>
      <w:r w:rsidR="00F42C30">
        <w:t xml:space="preserve"> kako slijedi: </w:t>
      </w:r>
      <w:r w:rsidRPr="00BD6A19">
        <w:t xml:space="preserve"> </w:t>
      </w:r>
    </w:p>
    <w:p w14:paraId="4043925E" w14:textId="40954AE7" w:rsidR="00612005" w:rsidRPr="00BD6A19" w:rsidRDefault="00612005" w:rsidP="00BD6A19">
      <w:r w:rsidRPr="00BD6A19">
        <w:t xml:space="preserve">- </w:t>
      </w:r>
      <w:r w:rsidR="00BD6A19">
        <w:t>1.000,00 eura</w:t>
      </w:r>
      <w:r w:rsidRPr="00BD6A19">
        <w:t xml:space="preserve"> prilikom potpisivanja ugovora </w:t>
      </w:r>
    </w:p>
    <w:p w14:paraId="396FAF08" w14:textId="0FCE0D9F" w:rsidR="00612005" w:rsidRDefault="00612005" w:rsidP="00BD6A19">
      <w:r w:rsidRPr="00BD6A19">
        <w:t xml:space="preserve">- </w:t>
      </w:r>
      <w:r w:rsidR="00BD6A19">
        <w:t xml:space="preserve">ostatak do pune kupoprodajne cijene </w:t>
      </w:r>
      <w:r w:rsidRPr="00BD6A19">
        <w:t xml:space="preserve">u roku od </w:t>
      </w:r>
      <w:r w:rsidR="00BD6A19">
        <w:t>3</w:t>
      </w:r>
      <w:r w:rsidRPr="00BD6A19">
        <w:t xml:space="preserve">0 dana od </w:t>
      </w:r>
      <w:r w:rsidR="00BD6A19">
        <w:t xml:space="preserve">dana uredne isporuke predmeta nabave po ispostavljenom računu </w:t>
      </w:r>
      <w:r w:rsidRPr="00612005">
        <w:t xml:space="preserve"> </w:t>
      </w:r>
    </w:p>
    <w:p w14:paraId="58072421" w14:textId="77777777" w:rsidR="00BE57B3" w:rsidRPr="00612005" w:rsidRDefault="00BE57B3" w:rsidP="00BD6A19"/>
    <w:p w14:paraId="0C9A945C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 PODACI O PONUDI </w:t>
      </w:r>
    </w:p>
    <w:p w14:paraId="213A47B8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3.1. Način izrade ponuda </w:t>
      </w:r>
    </w:p>
    <w:p w14:paraId="53DE1D75" w14:textId="77777777" w:rsidR="00612005" w:rsidRPr="00612005" w:rsidRDefault="00612005" w:rsidP="00244CAB">
      <w:pPr>
        <w:jc w:val="both"/>
      </w:pPr>
      <w:r w:rsidRPr="00612005">
        <w:t xml:space="preserve">Ponuda se podnosi u papirnatom obliku, mora biti uvezena u neraskidivu cjelinu da se onemogući naknadno umetanje ili vađenje stranica, a povezuje se jamstvenikom, s pečatom na poleđini, na način da su oba kraja jamstvenika pričvršćena naljepnicom ili utisnutim žigom. </w:t>
      </w:r>
    </w:p>
    <w:p w14:paraId="0B1CF383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3.2. Sadržaj ponude </w:t>
      </w:r>
    </w:p>
    <w:p w14:paraId="70B6B28B" w14:textId="77777777" w:rsidR="00612005" w:rsidRPr="00612005" w:rsidRDefault="00612005" w:rsidP="00612005">
      <w:r w:rsidRPr="00612005">
        <w:t xml:space="preserve">Ponuda treba sadržavati: </w:t>
      </w:r>
    </w:p>
    <w:p w14:paraId="2BEC630D" w14:textId="77777777" w:rsidR="00612005" w:rsidRPr="00612005" w:rsidRDefault="00612005" w:rsidP="00612005">
      <w:r w:rsidRPr="00612005">
        <w:t xml:space="preserve">-Ponudbeni list (ispunjen i ovjeren od strane ponuditelja) </w:t>
      </w:r>
    </w:p>
    <w:p w14:paraId="26A0BA92" w14:textId="77777777" w:rsidR="00612005" w:rsidRPr="00612005" w:rsidRDefault="00612005" w:rsidP="00612005">
      <w:r w:rsidRPr="00612005">
        <w:t xml:space="preserve">-Troškovnik, popunjen i potpisan </w:t>
      </w:r>
    </w:p>
    <w:p w14:paraId="7F224C80" w14:textId="77777777" w:rsidR="00612005" w:rsidRPr="00612005" w:rsidRDefault="00612005" w:rsidP="00612005">
      <w:r w:rsidRPr="00612005">
        <w:t xml:space="preserve">-Izjava o jamstvenom roku za predmet nabave </w:t>
      </w:r>
    </w:p>
    <w:p w14:paraId="61DDC60E" w14:textId="77777777" w:rsidR="00612005" w:rsidRPr="00612005" w:rsidRDefault="00612005" w:rsidP="00612005">
      <w:r w:rsidRPr="00612005">
        <w:t xml:space="preserve">-Specifikacija tehničkih karakteristika </w:t>
      </w:r>
    </w:p>
    <w:p w14:paraId="1403F529" w14:textId="1744B96D" w:rsidR="00612005" w:rsidRPr="00612005" w:rsidRDefault="00612005" w:rsidP="00612005">
      <w:r w:rsidRPr="00612005">
        <w:t xml:space="preserve">-Traženi dokazi sposobnosti </w:t>
      </w:r>
      <w:r w:rsidR="005D6A91">
        <w:t>(pravna, poslovna i tehnička sposobnost)</w:t>
      </w:r>
    </w:p>
    <w:p w14:paraId="76E0D2D9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3.3. Način dostave ponuda </w:t>
      </w:r>
    </w:p>
    <w:p w14:paraId="2A05CE70" w14:textId="77777777" w:rsidR="00612005" w:rsidRPr="00612005" w:rsidRDefault="00612005" w:rsidP="00244CAB">
      <w:pPr>
        <w:jc w:val="both"/>
      </w:pPr>
      <w:r w:rsidRPr="00612005">
        <w:t xml:space="preserve">Ponuda se dostavlja u zatvorenoj omotnici s nazivom i adresom naručitelja te nazivom i adresom ponuditelja, evidencijskim brojem nabave, nazivom predmeta nabave sa naznakom "ponuda ne otvaraj". </w:t>
      </w:r>
    </w:p>
    <w:p w14:paraId="3BCD5F0D" w14:textId="77777777" w:rsidR="00612005" w:rsidRPr="00612005" w:rsidRDefault="00612005" w:rsidP="00244CAB">
      <w:pPr>
        <w:jc w:val="both"/>
      </w:pPr>
      <w:r w:rsidRPr="00612005">
        <w:t xml:space="preserve">Do isteka roka za dostavu ponude ponuditelj može izmijeniti i/ili dopuniti svoju ponudu. Izmjena i/ili dopuna ponude dostavlja se na isti način kao i osnovna ponuda s obveznom naznakom da se radi o izmjeni i /ili dopuni ponude. </w:t>
      </w:r>
    </w:p>
    <w:p w14:paraId="50C450AF" w14:textId="77777777" w:rsidR="00612005" w:rsidRPr="00612005" w:rsidRDefault="00612005" w:rsidP="00244CAB">
      <w:pPr>
        <w:jc w:val="both"/>
      </w:pPr>
      <w:r w:rsidRPr="00612005">
        <w:lastRenderedPageBreak/>
        <w:t xml:space="preserve">Ponuditelj može do isteka roka za dostavu ponude pisanom izjavom odustati od svoje dostavljene ponude. Pisana izjava dostavlja se na isti način kao i ponuda s obveznom naznakom da se radi o odustajanju od ponude. </w:t>
      </w:r>
    </w:p>
    <w:p w14:paraId="1658370C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3.4. Troškovnik i način određivanja cijene ponude </w:t>
      </w:r>
    </w:p>
    <w:p w14:paraId="5144894C" w14:textId="77777777" w:rsidR="00612005" w:rsidRPr="00612005" w:rsidRDefault="00612005" w:rsidP="00244CAB">
      <w:pPr>
        <w:jc w:val="both"/>
      </w:pPr>
      <w:r w:rsidRPr="00612005">
        <w:t xml:space="preserve">Troškovnik čini sastavni dio Poziva za dostavu ponude. </w:t>
      </w:r>
    </w:p>
    <w:p w14:paraId="4D53FC74" w14:textId="77777777" w:rsidR="00612005" w:rsidRPr="00612005" w:rsidRDefault="00612005" w:rsidP="00244CAB">
      <w:pPr>
        <w:jc w:val="both"/>
      </w:pPr>
      <w:r w:rsidRPr="00612005">
        <w:t xml:space="preserve">Ponuditelj je dužan ispuniti sve stavke iz Troškovnika na način kako je utvrđeno u Troškovniku. Troškovnik mora biti potpisan i ovjeren pečatom. Prilikom popunjavanja Troškovnika Ponuditelj ukupnu cijenu stavke izračunava kao umnožak količine stavke i cijene stavke. Cijene stavke i ukupna cijena stavke piše se brojkama, bez PDV-a. Zbroj svih ukupnih cijena stavki (cijena ponude) izražava se bez PDV-a, a iznos poreza na dodanu vrijednost i cijena ponude s PDV-om se zasebno iskazuju. Cijena ponude nepromjenjiva je za vrijeme trajanja ugovornog odnosa. </w:t>
      </w:r>
    </w:p>
    <w:p w14:paraId="2A08D1CC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3.5. Valuta u kojoj cijena ponude mora biti izražena: </w:t>
      </w:r>
    </w:p>
    <w:p w14:paraId="2F6548EA" w14:textId="0DD98981" w:rsidR="00612005" w:rsidRPr="00612005" w:rsidRDefault="00612005" w:rsidP="00612005">
      <w:r w:rsidRPr="00612005">
        <w:t xml:space="preserve">Cijena ponude izražava se u </w:t>
      </w:r>
      <w:r w:rsidR="00244CAB">
        <w:t>eurima</w:t>
      </w:r>
      <w:r w:rsidRPr="00612005">
        <w:t xml:space="preserve">. </w:t>
      </w:r>
    </w:p>
    <w:p w14:paraId="5BAB0FA0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3.6. Jezik i pismo ponude </w:t>
      </w:r>
    </w:p>
    <w:p w14:paraId="4C834610" w14:textId="6A3FB8DC" w:rsidR="00612005" w:rsidRPr="00612005" w:rsidRDefault="00612005" w:rsidP="00612005">
      <w:r w:rsidRPr="00612005">
        <w:t xml:space="preserve">Ponuda se izrađuje na hrvatskom jeziku i latiničnom pismu. </w:t>
      </w:r>
    </w:p>
    <w:p w14:paraId="6E47A91E" w14:textId="77777777" w:rsidR="00612005" w:rsidRDefault="00612005" w:rsidP="00612005">
      <w:r w:rsidRPr="00C168C3">
        <w:rPr>
          <w:b/>
          <w:bCs/>
          <w:u w:val="single"/>
        </w:rPr>
        <w:t>3.7. Rok valjanosti ponude</w:t>
      </w:r>
      <w:r w:rsidRPr="00C168C3">
        <w:rPr>
          <w:u w:val="single"/>
        </w:rPr>
        <w:t>:</w:t>
      </w:r>
      <w:r w:rsidRPr="00612005">
        <w:t xml:space="preserve"> 60 dana od isteka krajnjeg roka za dostavu ponuda </w:t>
      </w:r>
    </w:p>
    <w:p w14:paraId="541CD7E0" w14:textId="77777777" w:rsidR="00BE57B3" w:rsidRPr="00612005" w:rsidRDefault="00BE57B3" w:rsidP="00612005"/>
    <w:p w14:paraId="4E2FD3FE" w14:textId="291C66A9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4. DOKAZI SPOSOBNOSTI </w:t>
      </w:r>
    </w:p>
    <w:p w14:paraId="1BE486ED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4.1. Pravna i poslovna sposobnost </w:t>
      </w:r>
    </w:p>
    <w:p w14:paraId="2918E8CC" w14:textId="77777777" w:rsidR="00612005" w:rsidRPr="00612005" w:rsidRDefault="00612005" w:rsidP="00244CAB">
      <w:pPr>
        <w:jc w:val="both"/>
      </w:pPr>
      <w:r w:rsidRPr="00612005">
        <w:t xml:space="preserve">Svaki ponuditelj mora dokazati pravnu i poslovnu sposobnost dostavom slijedećih dokumenata: </w:t>
      </w:r>
    </w:p>
    <w:p w14:paraId="3BA7A484" w14:textId="77777777" w:rsidR="00612005" w:rsidRPr="00612005" w:rsidRDefault="00612005" w:rsidP="00244CAB">
      <w:pPr>
        <w:jc w:val="both"/>
      </w:pPr>
      <w:r w:rsidRPr="00612005">
        <w:t xml:space="preserve">- </w:t>
      </w:r>
      <w:r w:rsidRPr="00612005">
        <w:rPr>
          <w:b/>
          <w:bCs/>
        </w:rPr>
        <w:t xml:space="preserve">Izvod iz sudskog, obrtnog, strukovnog ili drugog odgovarajućeg registra države sjedišta gospodarskog subjekta </w:t>
      </w:r>
      <w:r w:rsidRPr="00612005">
        <w:t xml:space="preserve">kojim ponuditelj dokazuje upis u sudski, obrtni, strukovni ili drugi odgovarajući registar u državi njegova poslovnog sjedišta. </w:t>
      </w:r>
    </w:p>
    <w:p w14:paraId="295F1D98" w14:textId="77777777" w:rsidR="00612005" w:rsidRPr="00612005" w:rsidRDefault="00612005" w:rsidP="00244CAB">
      <w:pPr>
        <w:jc w:val="both"/>
      </w:pPr>
      <w:r w:rsidRPr="00612005">
        <w:t xml:space="preserve">Izvadak ne smije biti stariji od 90 dana računajući do dana isteka roka za dostavu ponuda. </w:t>
      </w:r>
    </w:p>
    <w:p w14:paraId="40FF0831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4.2. Tehnička i stručna sposobnost </w:t>
      </w:r>
    </w:p>
    <w:p w14:paraId="12EA0D94" w14:textId="77777777" w:rsidR="00612005" w:rsidRPr="00612005" w:rsidRDefault="00612005" w:rsidP="00244CAB">
      <w:pPr>
        <w:jc w:val="both"/>
      </w:pPr>
      <w:r w:rsidRPr="00612005">
        <w:t xml:space="preserve">Ponuditelj je obvezan u ponudi priložiti tehničke opise proizvođača (katalog, brošura ili drugi dokument isključivo na hrvatskom jeziku) za robu koja je predmet nabave, iz kojih je vidljivo da ponuđena roba/oprema odgovara uvjetima određenim u obrascu Specifikacija tehničkih karakteristika iz ovog Poziva za dostavu ponude. U tehničkim opisima moraju biti jasno napisana sva tehnička obilježja tražena navedenim Specifikacijama i priložene fotografije ponuđenog vozila. </w:t>
      </w:r>
    </w:p>
    <w:p w14:paraId="07F66108" w14:textId="77777777" w:rsidR="00244CAB" w:rsidRDefault="00244CAB" w:rsidP="00612005">
      <w:pPr>
        <w:rPr>
          <w:b/>
          <w:bCs/>
        </w:rPr>
      </w:pPr>
    </w:p>
    <w:p w14:paraId="7FA42A3D" w14:textId="29A3B228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5. PRAVILA DOSTAVLJANJA DOKUMENATA </w:t>
      </w:r>
    </w:p>
    <w:p w14:paraId="57F56B28" w14:textId="77777777" w:rsidR="00612005" w:rsidRPr="00612005" w:rsidRDefault="00612005" w:rsidP="00244CAB">
      <w:pPr>
        <w:jc w:val="both"/>
      </w:pPr>
      <w:r w:rsidRPr="00612005">
        <w:t xml:space="preserve">Sve dokumente koje naručitelj zahtjeva moguće je priložiti u neovjerenoj preslici, izvornicima ili ovjerenim preslikama. Neovjerenom preslikom smatra se i neovjereni ispis elektroničke isprave. </w:t>
      </w:r>
    </w:p>
    <w:p w14:paraId="7D1CC740" w14:textId="77777777" w:rsidR="00612005" w:rsidRPr="00612005" w:rsidRDefault="00612005" w:rsidP="00244CAB">
      <w:pPr>
        <w:jc w:val="both"/>
      </w:pPr>
      <w:r w:rsidRPr="00612005">
        <w:t xml:space="preserve">Naručitelj može od najpovoljnijeg Ponuditelja s kojim namjerava sklopiti ugovor o nabavi zatražiti dostavu izvornika ili ovjerenih preslika jednog ili više dokumenata koji su traženi. </w:t>
      </w:r>
    </w:p>
    <w:p w14:paraId="5414EDC4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u w:val="single"/>
        </w:rPr>
        <w:t xml:space="preserve">6. KRITERIJ ZA ODABIR PONUDE </w:t>
      </w:r>
    </w:p>
    <w:p w14:paraId="41F25A6F" w14:textId="77777777" w:rsidR="00612005" w:rsidRPr="00612005" w:rsidRDefault="00612005" w:rsidP="00612005">
      <w:r w:rsidRPr="00612005">
        <w:t xml:space="preserve">Kriterij odabira ponuda je najniža cijena. </w:t>
      </w:r>
    </w:p>
    <w:p w14:paraId="2B69F002" w14:textId="041BFB1F" w:rsidR="00612005" w:rsidRPr="00C168C3" w:rsidRDefault="00244CAB" w:rsidP="00612005">
      <w:pPr>
        <w:rPr>
          <w:u w:val="single"/>
        </w:rPr>
      </w:pPr>
      <w:r w:rsidRPr="00C168C3">
        <w:rPr>
          <w:b/>
          <w:bCs/>
          <w:u w:val="single"/>
        </w:rPr>
        <w:t>7</w:t>
      </w:r>
      <w:r w:rsidR="00612005" w:rsidRPr="00C168C3">
        <w:rPr>
          <w:b/>
          <w:bCs/>
          <w:u w:val="single"/>
        </w:rPr>
        <w:t xml:space="preserve">. OSTALE ODREDBE </w:t>
      </w:r>
    </w:p>
    <w:p w14:paraId="1A2942B6" w14:textId="53B25C13" w:rsidR="00612005" w:rsidRPr="00612005" w:rsidRDefault="00244CAB" w:rsidP="00244CAB">
      <w:pPr>
        <w:jc w:val="both"/>
      </w:pPr>
      <w:r>
        <w:rPr>
          <w:b/>
          <w:bCs/>
        </w:rPr>
        <w:t>7</w:t>
      </w:r>
      <w:r w:rsidR="00612005" w:rsidRPr="00612005">
        <w:rPr>
          <w:b/>
          <w:bCs/>
        </w:rPr>
        <w:t>.1. Krajnji rok za dostavu ponude</w:t>
      </w:r>
      <w:r w:rsidR="00612005" w:rsidRPr="00612005">
        <w:t xml:space="preserve">: </w:t>
      </w:r>
      <w:r w:rsidR="00612005" w:rsidRPr="00737DCD">
        <w:rPr>
          <w:b/>
          <w:bCs/>
        </w:rPr>
        <w:t>2</w:t>
      </w:r>
      <w:r w:rsidR="00737DCD">
        <w:rPr>
          <w:b/>
          <w:bCs/>
        </w:rPr>
        <w:t>2</w:t>
      </w:r>
      <w:r w:rsidR="00612005" w:rsidRPr="00737DCD">
        <w:rPr>
          <w:b/>
          <w:bCs/>
        </w:rPr>
        <w:t xml:space="preserve">. </w:t>
      </w:r>
      <w:r w:rsidR="00737DCD">
        <w:rPr>
          <w:b/>
          <w:bCs/>
        </w:rPr>
        <w:t>travnja</w:t>
      </w:r>
      <w:r w:rsidR="00612005" w:rsidRPr="00737DCD">
        <w:rPr>
          <w:b/>
          <w:bCs/>
        </w:rPr>
        <w:t xml:space="preserve"> 202</w:t>
      </w:r>
      <w:r w:rsidR="00737DCD">
        <w:rPr>
          <w:b/>
          <w:bCs/>
        </w:rPr>
        <w:t>5</w:t>
      </w:r>
      <w:r w:rsidR="00612005" w:rsidRPr="00737DCD">
        <w:rPr>
          <w:b/>
          <w:bCs/>
        </w:rPr>
        <w:t>. godine do 13:00 sati</w:t>
      </w:r>
      <w:r w:rsidR="00612005" w:rsidRPr="00737DCD">
        <w:t>.</w:t>
      </w:r>
      <w:r w:rsidR="00612005" w:rsidRPr="00612005">
        <w:t xml:space="preserve"> Ponude pristigle nakon isteka roka za dostavu ponuda neće se otvarati, obilježavaju se kao zakašnjelo pristigle ponude, te se odmah vraćaju gospodarskim subjektima koji su ih dostavili. </w:t>
      </w:r>
    </w:p>
    <w:p w14:paraId="3BF10C9F" w14:textId="2CD2980E" w:rsidR="00612005" w:rsidRPr="00612005" w:rsidRDefault="00612005" w:rsidP="00244CAB">
      <w:pPr>
        <w:jc w:val="both"/>
      </w:pPr>
      <w:r w:rsidRPr="00612005">
        <w:t xml:space="preserve">Ne provodi se javno otvaranje ponuda. </w:t>
      </w:r>
    </w:p>
    <w:p w14:paraId="60212EB3" w14:textId="04C7F118" w:rsidR="00612005" w:rsidRPr="00C168C3" w:rsidRDefault="00244CAB" w:rsidP="00612005">
      <w:r w:rsidRPr="00C168C3">
        <w:rPr>
          <w:b/>
          <w:bCs/>
          <w:u w:val="single"/>
        </w:rPr>
        <w:t>7</w:t>
      </w:r>
      <w:r w:rsidR="00612005" w:rsidRPr="00C168C3">
        <w:rPr>
          <w:b/>
          <w:bCs/>
          <w:u w:val="single"/>
        </w:rPr>
        <w:t>.2. Adresa za dostavu ponuda</w:t>
      </w:r>
      <w:r w:rsidR="00612005" w:rsidRPr="00C168C3">
        <w:rPr>
          <w:u w:val="single"/>
        </w:rPr>
        <w:t>:</w:t>
      </w:r>
      <w:r w:rsidR="00612005" w:rsidRPr="00612005">
        <w:t xml:space="preserve"> </w:t>
      </w:r>
      <w:r w:rsidRPr="00C168C3">
        <w:t>Dječji vrtić „</w:t>
      </w:r>
      <w:r w:rsidR="00E725C6" w:rsidRPr="00C168C3">
        <w:t>Mali svijet“, Kamenjak 6, 52 100 Pula</w:t>
      </w:r>
      <w:r w:rsidR="00612005" w:rsidRPr="00C168C3">
        <w:t xml:space="preserve"> </w:t>
      </w:r>
    </w:p>
    <w:p w14:paraId="7409614A" w14:textId="2624B65C" w:rsidR="00612005" w:rsidRPr="00612005" w:rsidRDefault="00244CAB" w:rsidP="00612005">
      <w:r w:rsidRPr="00C168C3">
        <w:rPr>
          <w:b/>
          <w:bCs/>
          <w:u w:val="single"/>
        </w:rPr>
        <w:t>7</w:t>
      </w:r>
      <w:r w:rsidR="00612005" w:rsidRPr="00C168C3">
        <w:rPr>
          <w:b/>
          <w:bCs/>
          <w:u w:val="single"/>
        </w:rPr>
        <w:t>.3. Rok za donošenje odluke o odabiru</w:t>
      </w:r>
      <w:r w:rsidR="00612005" w:rsidRPr="00C168C3">
        <w:rPr>
          <w:u w:val="single"/>
        </w:rPr>
        <w:t>:</w:t>
      </w:r>
      <w:r w:rsidR="00612005" w:rsidRPr="00612005">
        <w:t xml:space="preserve"> </w:t>
      </w:r>
      <w:r w:rsidR="00E725C6">
        <w:t>15</w:t>
      </w:r>
      <w:r w:rsidR="00612005" w:rsidRPr="00612005">
        <w:t xml:space="preserve"> dana od dana isteka roka za dostavu ponude. </w:t>
      </w:r>
    </w:p>
    <w:p w14:paraId="26E6530A" w14:textId="290539F1" w:rsidR="00612005" w:rsidRPr="00612005" w:rsidRDefault="00244CAB" w:rsidP="00E725C6">
      <w:pPr>
        <w:jc w:val="both"/>
      </w:pPr>
      <w:r w:rsidRPr="00C168C3">
        <w:rPr>
          <w:b/>
          <w:bCs/>
          <w:u w:val="single"/>
        </w:rPr>
        <w:t>7</w:t>
      </w:r>
      <w:r w:rsidR="00612005" w:rsidRPr="00C168C3">
        <w:rPr>
          <w:b/>
          <w:bCs/>
          <w:u w:val="single"/>
        </w:rPr>
        <w:t>.4. Dostava obavijesti o odabiru:</w:t>
      </w:r>
      <w:r w:rsidR="00612005" w:rsidRPr="00612005">
        <w:rPr>
          <w:b/>
          <w:bCs/>
        </w:rPr>
        <w:t xml:space="preserve"> </w:t>
      </w:r>
      <w:r w:rsidR="00612005" w:rsidRPr="00612005">
        <w:t xml:space="preserve">Obavijest o odabiru Naručitelj će na dokaziv način dostaviti svakom ponuditelju u roku od 30 dana od isteka roka za dostavu ponuda. </w:t>
      </w:r>
    </w:p>
    <w:p w14:paraId="6D0C638C" w14:textId="55D9A901" w:rsidR="00612005" w:rsidRPr="00612005" w:rsidRDefault="00612005" w:rsidP="00E725C6">
      <w:pPr>
        <w:jc w:val="both"/>
      </w:pPr>
      <w:r w:rsidRPr="00612005">
        <w:t>Sukladno članku 12. Stavak 1. Točka 1. Zakona o javnoj nabavi na ovaj postupak nabave ne primjenjuje se Zakon o javnoj nabavi, s obzirom na to da je procijenjena vrijednost nabave manja od zakonskog praga</w:t>
      </w:r>
      <w:r w:rsidR="00C168C3">
        <w:t xml:space="preserve"> (jednostavna nabava)</w:t>
      </w:r>
      <w:r w:rsidRPr="00612005">
        <w:t xml:space="preserve">. </w:t>
      </w:r>
    </w:p>
    <w:p w14:paraId="0F53E58D" w14:textId="3DB70991" w:rsidR="00612005" w:rsidRPr="00612005" w:rsidRDefault="00E725C6" w:rsidP="00612005">
      <w:r>
        <w:rPr>
          <w:b/>
          <w:bCs/>
        </w:rPr>
        <w:t>7</w:t>
      </w:r>
      <w:r w:rsidR="00612005" w:rsidRPr="00612005">
        <w:rPr>
          <w:b/>
          <w:bCs/>
        </w:rPr>
        <w:t xml:space="preserve">.5. Prilozi </w:t>
      </w:r>
    </w:p>
    <w:p w14:paraId="209A1716" w14:textId="77777777" w:rsidR="00612005" w:rsidRPr="00612005" w:rsidRDefault="00612005" w:rsidP="00612005">
      <w:r w:rsidRPr="00612005">
        <w:t xml:space="preserve">Sastavni dio ovog poziva su: </w:t>
      </w:r>
    </w:p>
    <w:p w14:paraId="527457B2" w14:textId="77777777" w:rsidR="00612005" w:rsidRPr="00612005" w:rsidRDefault="00612005" w:rsidP="00612005">
      <w:r w:rsidRPr="00612005">
        <w:t xml:space="preserve">-Obrazac 1 - Ponudbeni list </w:t>
      </w:r>
    </w:p>
    <w:p w14:paraId="5455240D" w14:textId="77777777" w:rsidR="00612005" w:rsidRPr="00612005" w:rsidRDefault="00612005" w:rsidP="00612005">
      <w:r w:rsidRPr="00612005">
        <w:t xml:space="preserve">-Obrazac 2 - Troškovnik </w:t>
      </w:r>
    </w:p>
    <w:p w14:paraId="6154DF23" w14:textId="77777777" w:rsidR="00612005" w:rsidRPr="00612005" w:rsidRDefault="00612005" w:rsidP="00612005">
      <w:r w:rsidRPr="00612005">
        <w:t xml:space="preserve">-Obrazac 3 - Izjava o jamstvenom roku za predmet nabave </w:t>
      </w:r>
    </w:p>
    <w:p w14:paraId="19099841" w14:textId="110F4A27" w:rsidR="00612005" w:rsidRDefault="00612005" w:rsidP="00612005">
      <w:r w:rsidRPr="00612005">
        <w:t xml:space="preserve">-Obrazac 4 - Specifikacija tehničkih karakteristika </w:t>
      </w:r>
    </w:p>
    <w:p w14:paraId="18F5C449" w14:textId="77777777" w:rsidR="00E725C6" w:rsidRDefault="00E725C6" w:rsidP="00612005"/>
    <w:p w14:paraId="3C699A84" w14:textId="77777777" w:rsidR="00E725C6" w:rsidRDefault="00E725C6" w:rsidP="00612005"/>
    <w:p w14:paraId="6BD7B35F" w14:textId="77777777" w:rsidR="00612005" w:rsidRPr="00C168C3" w:rsidRDefault="00612005" w:rsidP="00612005">
      <w:pPr>
        <w:rPr>
          <w:u w:val="single"/>
        </w:rPr>
      </w:pPr>
      <w:r w:rsidRPr="00C168C3">
        <w:rPr>
          <w:b/>
          <w:bCs/>
          <w:i/>
          <w:iCs/>
          <w:u w:val="single"/>
        </w:rPr>
        <w:lastRenderedPageBreak/>
        <w:t xml:space="preserve">Obrazac 1 – PONUDBENI LIST </w:t>
      </w:r>
    </w:p>
    <w:p w14:paraId="4D0933AE" w14:textId="77777777" w:rsidR="00612005" w:rsidRPr="00612005" w:rsidRDefault="00612005" w:rsidP="00612005">
      <w:r w:rsidRPr="00612005">
        <w:t xml:space="preserve">PONUDBENI LIST </w:t>
      </w:r>
    </w:p>
    <w:p w14:paraId="751070E6" w14:textId="77777777" w:rsidR="00612005" w:rsidRPr="00612005" w:rsidRDefault="00612005" w:rsidP="00612005">
      <w:r w:rsidRPr="00612005">
        <w:rPr>
          <w:b/>
          <w:bCs/>
        </w:rPr>
        <w:t xml:space="preserve">I. PODACI O NARUČITELJU </w:t>
      </w:r>
    </w:p>
    <w:p w14:paraId="12C82DD4" w14:textId="1F4E0661" w:rsidR="00612005" w:rsidRPr="00612005" w:rsidRDefault="00612005" w:rsidP="00612005">
      <w:r w:rsidRPr="00612005">
        <w:rPr>
          <w:b/>
          <w:bCs/>
        </w:rPr>
        <w:t xml:space="preserve">Naručitelj: </w:t>
      </w:r>
      <w:r w:rsidR="00E725C6">
        <w:rPr>
          <w:b/>
          <w:bCs/>
        </w:rPr>
        <w:t>Dječji vrtić „Mali svijet“, Kamenjak 6, Pula OIB 63345191815</w:t>
      </w:r>
      <w:r w:rsidRPr="00612005">
        <w:rPr>
          <w:b/>
          <w:bCs/>
        </w:rPr>
        <w:t xml:space="preserve"> </w:t>
      </w:r>
    </w:p>
    <w:p w14:paraId="2492E4AD" w14:textId="77777777" w:rsidR="00612005" w:rsidRPr="00612005" w:rsidRDefault="00612005" w:rsidP="00612005">
      <w:r w:rsidRPr="00612005">
        <w:rPr>
          <w:b/>
          <w:bCs/>
        </w:rPr>
        <w:t xml:space="preserve">II. PREDMET NABAVE </w:t>
      </w:r>
    </w:p>
    <w:p w14:paraId="325B7F57" w14:textId="77777777" w:rsidR="00612005" w:rsidRPr="00612005" w:rsidRDefault="00612005" w:rsidP="00612005">
      <w:r w:rsidRPr="00612005">
        <w:t xml:space="preserve">Novo dostavno vozilo </w:t>
      </w:r>
    </w:p>
    <w:p w14:paraId="7B30F2CF" w14:textId="77777777" w:rsidR="00612005" w:rsidRPr="00612005" w:rsidRDefault="00612005" w:rsidP="00612005">
      <w:r w:rsidRPr="00612005">
        <w:rPr>
          <w:b/>
          <w:bCs/>
        </w:rPr>
        <w:t xml:space="preserve">III. PODACI O PONUDITELJU: </w:t>
      </w:r>
    </w:p>
    <w:p w14:paraId="1FDFF6F9" w14:textId="77777777" w:rsidR="00612005" w:rsidRPr="00612005" w:rsidRDefault="00612005" w:rsidP="00612005">
      <w:r w:rsidRPr="00612005">
        <w:t xml:space="preserve">Naziv: _________________________________________________________________ </w:t>
      </w:r>
    </w:p>
    <w:p w14:paraId="6E126707" w14:textId="77777777" w:rsidR="00612005" w:rsidRPr="00612005" w:rsidRDefault="00612005" w:rsidP="00612005">
      <w:r w:rsidRPr="00612005">
        <w:t xml:space="preserve">OIB: _________________________________________________________________ </w:t>
      </w:r>
    </w:p>
    <w:p w14:paraId="530756B3" w14:textId="77777777" w:rsidR="00612005" w:rsidRPr="00612005" w:rsidRDefault="00612005" w:rsidP="00612005">
      <w:r w:rsidRPr="00612005">
        <w:t xml:space="preserve">Sjedište: ________________________________________________________________ </w:t>
      </w:r>
    </w:p>
    <w:p w14:paraId="5B96053D" w14:textId="77777777" w:rsidR="00612005" w:rsidRPr="00612005" w:rsidRDefault="00612005" w:rsidP="00612005">
      <w:r w:rsidRPr="00612005">
        <w:t xml:space="preserve">Broj računa/IBAN: _______________________________________________________ </w:t>
      </w:r>
    </w:p>
    <w:p w14:paraId="2553EACD" w14:textId="77777777" w:rsidR="00612005" w:rsidRPr="00612005" w:rsidRDefault="00612005" w:rsidP="00612005">
      <w:r w:rsidRPr="00612005">
        <w:t xml:space="preserve">Navod o tome da li je Ponuditelj u sustavu PDV-a (da/ne): ________________________ </w:t>
      </w:r>
    </w:p>
    <w:p w14:paraId="1F6374B2" w14:textId="77777777" w:rsidR="00612005" w:rsidRPr="00612005" w:rsidRDefault="00612005" w:rsidP="00612005">
      <w:r w:rsidRPr="00612005">
        <w:t xml:space="preserve">Adresa za dostavu pošte: ___________________________________________________ </w:t>
      </w:r>
    </w:p>
    <w:p w14:paraId="4580894F" w14:textId="77777777" w:rsidR="00612005" w:rsidRPr="00612005" w:rsidRDefault="00612005" w:rsidP="00612005">
      <w:r w:rsidRPr="00612005">
        <w:t xml:space="preserve">Adresa e-pošte: __________________________________________________________ </w:t>
      </w:r>
    </w:p>
    <w:p w14:paraId="6F2081D3" w14:textId="77777777" w:rsidR="00612005" w:rsidRPr="00612005" w:rsidRDefault="00612005" w:rsidP="00612005">
      <w:r w:rsidRPr="00612005">
        <w:t xml:space="preserve">Kontakt osoba ponuditelja: _________________________________________________ </w:t>
      </w:r>
    </w:p>
    <w:p w14:paraId="4D216B98" w14:textId="4E531E3A" w:rsidR="00612005" w:rsidRPr="00612005" w:rsidRDefault="00612005" w:rsidP="00612005">
      <w:r w:rsidRPr="00612005">
        <w:t>Broj telefona: _____________________________</w:t>
      </w:r>
      <w:r w:rsidR="00E725C6">
        <w:t>________________________</w:t>
      </w:r>
    </w:p>
    <w:p w14:paraId="16298E72" w14:textId="77777777" w:rsidR="00612005" w:rsidRPr="00612005" w:rsidRDefault="00612005" w:rsidP="00612005">
      <w:r w:rsidRPr="00612005">
        <w:t xml:space="preserve">IV. PONUDA </w:t>
      </w:r>
    </w:p>
    <w:p w14:paraId="534A784A" w14:textId="77777777" w:rsidR="00612005" w:rsidRPr="00612005" w:rsidRDefault="00612005" w:rsidP="00612005">
      <w:r w:rsidRPr="00612005">
        <w:t xml:space="preserve">Broj ponude: _____________________ </w:t>
      </w:r>
    </w:p>
    <w:p w14:paraId="6AA19AD2" w14:textId="513ABCAC" w:rsidR="00612005" w:rsidRPr="00612005" w:rsidRDefault="00612005" w:rsidP="00612005">
      <w:r w:rsidRPr="00612005">
        <w:t xml:space="preserve">Datum ponude: ___________________ </w:t>
      </w:r>
    </w:p>
    <w:p w14:paraId="01B6B4EF" w14:textId="3E22E7C2" w:rsidR="00612005" w:rsidRPr="00612005" w:rsidRDefault="00612005" w:rsidP="00612005">
      <w:r w:rsidRPr="00612005">
        <w:t xml:space="preserve">Cijena ponude bez PDV: ___________________________ </w:t>
      </w:r>
      <w:r w:rsidR="00E725C6">
        <w:t>euro</w:t>
      </w:r>
    </w:p>
    <w:p w14:paraId="341E00E0" w14:textId="604740F4" w:rsidR="00612005" w:rsidRPr="00612005" w:rsidRDefault="00612005" w:rsidP="00612005">
      <w:r w:rsidRPr="00612005">
        <w:t xml:space="preserve">Iznos PDV: ___________________________ </w:t>
      </w:r>
      <w:r w:rsidR="00E725C6">
        <w:t>euro</w:t>
      </w:r>
      <w:r w:rsidRPr="00612005">
        <w:t xml:space="preserve"> </w:t>
      </w:r>
    </w:p>
    <w:p w14:paraId="6F9B9793" w14:textId="3D2F83E4" w:rsidR="00612005" w:rsidRPr="00612005" w:rsidRDefault="00612005" w:rsidP="00612005">
      <w:r w:rsidRPr="00612005">
        <w:t xml:space="preserve">Cijena ponude s PDV = ____________________________________ </w:t>
      </w:r>
      <w:r w:rsidR="00E725C6">
        <w:t>euro</w:t>
      </w:r>
    </w:p>
    <w:p w14:paraId="3F12CBAD" w14:textId="77777777" w:rsidR="00612005" w:rsidRDefault="00612005" w:rsidP="00612005">
      <w:r w:rsidRPr="00612005">
        <w:t xml:space="preserve">Rok valjanosti ponude je ___________ od otvaranja ponude. </w:t>
      </w:r>
    </w:p>
    <w:p w14:paraId="50E34046" w14:textId="77777777" w:rsidR="00E725C6" w:rsidRPr="00612005" w:rsidRDefault="00E725C6" w:rsidP="00612005"/>
    <w:p w14:paraId="4F1C8DA1" w14:textId="77777777" w:rsidR="00612005" w:rsidRDefault="00612005" w:rsidP="00612005">
      <w:r w:rsidRPr="00612005">
        <w:t xml:space="preserve">M.P. </w:t>
      </w:r>
    </w:p>
    <w:p w14:paraId="755F1EC0" w14:textId="77777777" w:rsidR="00E725C6" w:rsidRPr="00612005" w:rsidRDefault="00E725C6" w:rsidP="00612005"/>
    <w:p w14:paraId="157234E7" w14:textId="6F5B92B1" w:rsidR="00612005" w:rsidRPr="00612005" w:rsidRDefault="00612005" w:rsidP="00612005">
      <w:r w:rsidRPr="00612005">
        <w:t>___________________________</w:t>
      </w:r>
      <w:r w:rsidR="00E725C6">
        <w:tab/>
      </w:r>
      <w:r w:rsidR="00E725C6">
        <w:tab/>
      </w:r>
      <w:r w:rsidR="00E725C6">
        <w:tab/>
      </w:r>
      <w:r w:rsidRPr="00612005">
        <w:t xml:space="preserve"> </w:t>
      </w:r>
      <w:r w:rsidR="00E725C6">
        <w:t>________</w:t>
      </w:r>
      <w:r w:rsidRPr="00612005">
        <w:t xml:space="preserve">________________________ </w:t>
      </w:r>
    </w:p>
    <w:p w14:paraId="59644C78" w14:textId="2CB83E2C" w:rsidR="00612005" w:rsidRPr="00612005" w:rsidRDefault="00612005" w:rsidP="00612005">
      <w:r w:rsidRPr="00612005">
        <w:t xml:space="preserve">(mjesto i datum) </w:t>
      </w:r>
      <w:r w:rsidR="00E725C6">
        <w:tab/>
      </w:r>
      <w:r w:rsidR="00E725C6">
        <w:tab/>
      </w:r>
      <w:r w:rsidR="00E725C6">
        <w:tab/>
      </w:r>
      <w:r w:rsidR="00E725C6">
        <w:tab/>
      </w:r>
      <w:r w:rsidR="00E725C6">
        <w:tab/>
      </w:r>
      <w:r w:rsidRPr="00612005">
        <w:t xml:space="preserve">(potpis ovlaštene osobe ponuditelja) </w:t>
      </w:r>
    </w:p>
    <w:p w14:paraId="7D00707F" w14:textId="4ADF1B57" w:rsidR="00612005" w:rsidRPr="00C168C3" w:rsidRDefault="00E725C6" w:rsidP="00612005">
      <w:pPr>
        <w:rPr>
          <w:b/>
          <w:bCs/>
          <w:i/>
          <w:iCs/>
          <w:u w:val="single"/>
        </w:rPr>
      </w:pPr>
      <w:r w:rsidRPr="00C168C3">
        <w:rPr>
          <w:b/>
          <w:bCs/>
          <w:i/>
          <w:iCs/>
          <w:u w:val="single"/>
        </w:rPr>
        <w:lastRenderedPageBreak/>
        <w:t>O</w:t>
      </w:r>
      <w:r w:rsidR="00612005" w:rsidRPr="00C168C3">
        <w:rPr>
          <w:b/>
          <w:bCs/>
          <w:i/>
          <w:iCs/>
          <w:u w:val="single"/>
        </w:rPr>
        <w:t xml:space="preserve">brazac 2 - TROŠKOVNIK </w:t>
      </w:r>
    </w:p>
    <w:p w14:paraId="5A1EA229" w14:textId="77777777" w:rsidR="00DA4C27" w:rsidRDefault="00DA4C27" w:rsidP="00612005">
      <w:pPr>
        <w:rPr>
          <w:b/>
          <w:bCs/>
          <w:i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3"/>
        <w:gridCol w:w="3066"/>
        <w:gridCol w:w="823"/>
        <w:gridCol w:w="1106"/>
        <w:gridCol w:w="1534"/>
        <w:gridCol w:w="1890"/>
      </w:tblGrid>
      <w:tr w:rsidR="00DA4C27" w14:paraId="22D17E77" w14:textId="77777777" w:rsidTr="00316D0E">
        <w:tc>
          <w:tcPr>
            <w:tcW w:w="9062" w:type="dxa"/>
            <w:gridSpan w:val="6"/>
            <w:shd w:val="clear" w:color="auto" w:fill="auto"/>
            <w:vAlign w:val="center"/>
          </w:tcPr>
          <w:p w14:paraId="09B5E9A8" w14:textId="781F26B5" w:rsidR="00DA4C27" w:rsidRPr="00DA4C27" w:rsidRDefault="00DA4C27" w:rsidP="009472F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A4C27">
              <w:rPr>
                <w:b/>
                <w:sz w:val="24"/>
                <w:szCs w:val="24"/>
                <w:lang w:val="hr-HR"/>
              </w:rPr>
              <w:t>D</w:t>
            </w:r>
            <w:r>
              <w:rPr>
                <w:b/>
                <w:sz w:val="24"/>
                <w:szCs w:val="24"/>
                <w:lang w:val="hr-HR"/>
              </w:rPr>
              <w:t>JEČJI VRTIĆ „MALI SVIJET“, KAMENJAK 6, PULA, OIB 63345191815</w:t>
            </w:r>
          </w:p>
        </w:tc>
      </w:tr>
      <w:tr w:rsidR="00DA4C27" w14:paraId="040A783A" w14:textId="77777777" w:rsidTr="00316D0E">
        <w:tc>
          <w:tcPr>
            <w:tcW w:w="9062" w:type="dxa"/>
            <w:gridSpan w:val="6"/>
            <w:shd w:val="clear" w:color="auto" w:fill="auto"/>
            <w:vAlign w:val="center"/>
          </w:tcPr>
          <w:p w14:paraId="59ED6A0E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TROŠKOVNIK</w:t>
            </w:r>
          </w:p>
        </w:tc>
      </w:tr>
      <w:tr w:rsidR="00DA4C27" w14:paraId="222F7527" w14:textId="77777777" w:rsidTr="00316D0E">
        <w:tc>
          <w:tcPr>
            <w:tcW w:w="4532" w:type="dxa"/>
            <w:gridSpan w:val="3"/>
            <w:shd w:val="clear" w:color="auto" w:fill="auto"/>
            <w:vAlign w:val="center"/>
          </w:tcPr>
          <w:p w14:paraId="20B2F415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Predmet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nabave</w:t>
            </w:r>
            <w:proofErr w:type="spellEnd"/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14:paraId="0C4A8726" w14:textId="62371D5A" w:rsidR="00DA4C27" w:rsidRPr="00021DC1" w:rsidRDefault="00A57BA7" w:rsidP="0094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Novo </w:t>
            </w:r>
            <w:proofErr w:type="spellStart"/>
            <w:r>
              <w:rPr>
                <w:sz w:val="24"/>
                <w:szCs w:val="24"/>
              </w:rPr>
              <w:t>d</w:t>
            </w:r>
            <w:r w:rsidR="00DA4C27">
              <w:rPr>
                <w:sz w:val="24"/>
                <w:szCs w:val="24"/>
              </w:rPr>
              <w:t>ostavno</w:t>
            </w:r>
            <w:proofErr w:type="spellEnd"/>
            <w:r w:rsidR="00DA4C27">
              <w:rPr>
                <w:sz w:val="24"/>
                <w:szCs w:val="24"/>
              </w:rPr>
              <w:t xml:space="preserve"> </w:t>
            </w:r>
            <w:proofErr w:type="spellStart"/>
            <w:r w:rsidR="00DA4C27">
              <w:rPr>
                <w:sz w:val="24"/>
                <w:szCs w:val="24"/>
              </w:rPr>
              <w:t>vozilo</w:t>
            </w:r>
            <w:proofErr w:type="spellEnd"/>
          </w:p>
        </w:tc>
      </w:tr>
      <w:tr w:rsidR="00DA4C27" w14:paraId="528B0A2F" w14:textId="77777777" w:rsidTr="00316D0E">
        <w:trPr>
          <w:trHeight w:val="167"/>
        </w:trPr>
        <w:tc>
          <w:tcPr>
            <w:tcW w:w="4532" w:type="dxa"/>
            <w:gridSpan w:val="3"/>
            <w:shd w:val="clear" w:color="auto" w:fill="auto"/>
            <w:vAlign w:val="center"/>
          </w:tcPr>
          <w:p w14:paraId="11AE236D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Evidencijski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broj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nabave</w:t>
            </w:r>
            <w:proofErr w:type="spellEnd"/>
          </w:p>
        </w:tc>
        <w:tc>
          <w:tcPr>
            <w:tcW w:w="4530" w:type="dxa"/>
            <w:gridSpan w:val="3"/>
            <w:shd w:val="clear" w:color="auto" w:fill="auto"/>
            <w:vAlign w:val="center"/>
          </w:tcPr>
          <w:p w14:paraId="6091C04C" w14:textId="769E0B33" w:rsidR="00DA4C27" w:rsidRPr="0066415F" w:rsidRDefault="00DA4C27" w:rsidP="00947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J-</w:t>
            </w:r>
            <w:r w:rsidR="00BE57B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/2025</w:t>
            </w:r>
          </w:p>
        </w:tc>
      </w:tr>
      <w:tr w:rsidR="00DA4C27" w14:paraId="007649C5" w14:textId="77777777" w:rsidTr="00316D0E">
        <w:tc>
          <w:tcPr>
            <w:tcW w:w="643" w:type="dxa"/>
            <w:shd w:val="clear" w:color="auto" w:fill="auto"/>
            <w:vAlign w:val="center"/>
          </w:tcPr>
          <w:p w14:paraId="3B12A077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 Br.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4A2C494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Opis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stavke</w:t>
            </w:r>
            <w:proofErr w:type="spellEnd"/>
          </w:p>
        </w:tc>
        <w:tc>
          <w:tcPr>
            <w:tcW w:w="823" w:type="dxa"/>
            <w:shd w:val="clear" w:color="auto" w:fill="auto"/>
            <w:vAlign w:val="center"/>
          </w:tcPr>
          <w:p w14:paraId="035C4952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Jed. </w:t>
            </w:r>
            <w:proofErr w:type="spellStart"/>
            <w:r>
              <w:rPr>
                <w:b/>
                <w:sz w:val="24"/>
                <w:szCs w:val="24"/>
              </w:rPr>
              <w:t>mj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6758351" w14:textId="77777777" w:rsidR="00DA4C27" w:rsidRDefault="00DA4C27" w:rsidP="009472F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Količina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653B7A90" w14:textId="77777777" w:rsidR="00DA4C27" w:rsidRPr="00DA4C27" w:rsidRDefault="00DA4C27" w:rsidP="009472F4">
            <w:pPr>
              <w:jc w:val="center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Jedinična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cijena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bez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 xml:space="preserve"> PDV-a</w:t>
            </w:r>
          </w:p>
        </w:tc>
        <w:tc>
          <w:tcPr>
            <w:tcW w:w="1890" w:type="dxa"/>
            <w:shd w:val="clear" w:color="auto" w:fill="auto"/>
          </w:tcPr>
          <w:p w14:paraId="35D9D2BC" w14:textId="77777777" w:rsidR="00DA4C27" w:rsidRPr="00DA4C27" w:rsidRDefault="00DA4C27" w:rsidP="009472F4">
            <w:pPr>
              <w:rPr>
                <w:b/>
                <w:sz w:val="24"/>
                <w:szCs w:val="24"/>
                <w:lang w:val="it-IT"/>
              </w:rPr>
            </w:pP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Ukupno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 xml:space="preserve"> (</w:t>
            </w: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količina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 xml:space="preserve"> x </w:t>
            </w: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jed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DA4C27">
              <w:rPr>
                <w:b/>
                <w:sz w:val="24"/>
                <w:szCs w:val="24"/>
                <w:lang w:val="it-IT"/>
              </w:rPr>
              <w:t>cijena</w:t>
            </w:r>
            <w:proofErr w:type="spellEnd"/>
            <w:r w:rsidRPr="00DA4C27">
              <w:rPr>
                <w:b/>
                <w:sz w:val="24"/>
                <w:szCs w:val="24"/>
                <w:lang w:val="it-IT"/>
              </w:rPr>
              <w:t>)</w:t>
            </w:r>
          </w:p>
        </w:tc>
      </w:tr>
      <w:tr w:rsidR="00DA4C27" w14:paraId="1CCBDA46" w14:textId="77777777" w:rsidTr="00DA4C27">
        <w:tc>
          <w:tcPr>
            <w:tcW w:w="643" w:type="dxa"/>
            <w:vAlign w:val="center"/>
          </w:tcPr>
          <w:p w14:paraId="54F8CB61" w14:textId="77777777" w:rsidR="00DA4C27" w:rsidRPr="0066415F" w:rsidRDefault="00DA4C27" w:rsidP="009472F4">
            <w:pPr>
              <w:jc w:val="center"/>
              <w:rPr>
                <w:sz w:val="24"/>
                <w:szCs w:val="24"/>
              </w:rPr>
            </w:pPr>
            <w:r w:rsidRPr="0066415F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vAlign w:val="center"/>
          </w:tcPr>
          <w:p w14:paraId="679F26A6" w14:textId="1B9DD33E" w:rsidR="00DA4C27" w:rsidRPr="00DA4C27" w:rsidRDefault="00A57BA7" w:rsidP="009472F4">
            <w:pPr>
              <w:jc w:val="center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Novo </w:t>
            </w:r>
            <w:proofErr w:type="spellStart"/>
            <w:r>
              <w:rPr>
                <w:sz w:val="24"/>
                <w:szCs w:val="24"/>
                <w:lang w:val="it-IT"/>
              </w:rPr>
              <w:t>d</w:t>
            </w:r>
            <w:r w:rsidR="00DA4C27" w:rsidRPr="00DA4C27">
              <w:rPr>
                <w:sz w:val="24"/>
                <w:szCs w:val="24"/>
                <w:lang w:val="it-IT"/>
              </w:rPr>
              <w:t>ostavno</w:t>
            </w:r>
            <w:proofErr w:type="spellEnd"/>
            <w:r w:rsidR="00DA4C27" w:rsidRPr="00DA4C2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4C27" w:rsidRPr="00DA4C27">
              <w:rPr>
                <w:sz w:val="24"/>
                <w:szCs w:val="24"/>
                <w:lang w:val="it-IT"/>
              </w:rPr>
              <w:t>vozilo</w:t>
            </w:r>
            <w:proofErr w:type="spellEnd"/>
            <w:r w:rsidR="00DA4C27" w:rsidRPr="00DA4C27">
              <w:rPr>
                <w:sz w:val="24"/>
                <w:szCs w:val="24"/>
                <w:lang w:val="it-IT"/>
              </w:rPr>
              <w:t xml:space="preserve"> (</w:t>
            </w:r>
            <w:proofErr w:type="spellStart"/>
            <w:r w:rsidR="00DA4C27" w:rsidRPr="00DA4C27">
              <w:rPr>
                <w:sz w:val="24"/>
                <w:szCs w:val="24"/>
                <w:lang w:val="it-IT"/>
              </w:rPr>
              <w:t>sukladno</w:t>
            </w:r>
            <w:proofErr w:type="spellEnd"/>
            <w:r w:rsidR="00DA4C27" w:rsidRPr="00DA4C2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4C27" w:rsidRPr="00DA4C27">
              <w:rPr>
                <w:sz w:val="24"/>
                <w:szCs w:val="24"/>
                <w:lang w:val="it-IT"/>
              </w:rPr>
              <w:t>prilogu</w:t>
            </w:r>
            <w:proofErr w:type="spellEnd"/>
            <w:r w:rsidR="00DA4C27" w:rsidRPr="00DA4C27">
              <w:rPr>
                <w:sz w:val="24"/>
                <w:szCs w:val="24"/>
                <w:lang w:val="it-IT"/>
              </w:rPr>
              <w:t xml:space="preserve"> „</w:t>
            </w:r>
            <w:proofErr w:type="spellStart"/>
            <w:r w:rsidR="00DA4C27" w:rsidRPr="00DA4C27">
              <w:rPr>
                <w:sz w:val="24"/>
                <w:szCs w:val="24"/>
                <w:lang w:val="it-IT"/>
              </w:rPr>
              <w:t>Tehničke</w:t>
            </w:r>
            <w:proofErr w:type="spellEnd"/>
            <w:r w:rsidR="00DA4C27" w:rsidRPr="00DA4C27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DA4C27" w:rsidRPr="00DA4C27">
              <w:rPr>
                <w:sz w:val="24"/>
                <w:szCs w:val="24"/>
                <w:lang w:val="it-IT"/>
              </w:rPr>
              <w:t>specifikacije</w:t>
            </w:r>
            <w:proofErr w:type="spellEnd"/>
            <w:r w:rsidR="00DA4C27" w:rsidRPr="00DA4C27">
              <w:rPr>
                <w:sz w:val="24"/>
                <w:szCs w:val="24"/>
                <w:lang w:val="it-IT"/>
              </w:rPr>
              <w:t>“)</w:t>
            </w:r>
          </w:p>
        </w:tc>
        <w:tc>
          <w:tcPr>
            <w:tcW w:w="823" w:type="dxa"/>
            <w:vAlign w:val="center"/>
          </w:tcPr>
          <w:p w14:paraId="5F9A8E83" w14:textId="77777777" w:rsidR="00DA4C27" w:rsidRPr="0066415F" w:rsidRDefault="00DA4C27" w:rsidP="009472F4">
            <w:pPr>
              <w:jc w:val="center"/>
              <w:rPr>
                <w:sz w:val="24"/>
                <w:szCs w:val="24"/>
              </w:rPr>
            </w:pPr>
            <w:r w:rsidRPr="0066415F">
              <w:rPr>
                <w:sz w:val="24"/>
                <w:szCs w:val="24"/>
              </w:rPr>
              <w:t>Kom</w:t>
            </w:r>
          </w:p>
        </w:tc>
        <w:tc>
          <w:tcPr>
            <w:tcW w:w="1106" w:type="dxa"/>
            <w:vAlign w:val="center"/>
          </w:tcPr>
          <w:p w14:paraId="475A1A1F" w14:textId="77777777" w:rsidR="00DA4C27" w:rsidRPr="0066415F" w:rsidRDefault="00DA4C27" w:rsidP="009472F4">
            <w:pPr>
              <w:jc w:val="center"/>
              <w:rPr>
                <w:sz w:val="24"/>
                <w:szCs w:val="24"/>
              </w:rPr>
            </w:pPr>
            <w:r w:rsidRPr="0066415F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14:paraId="66A8EBA1" w14:textId="77777777" w:rsidR="00DA4C27" w:rsidRDefault="00DA4C27" w:rsidP="009472F4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646D8E" w14:textId="77777777" w:rsidR="00DA4C27" w:rsidRDefault="00DA4C27" w:rsidP="009472F4">
            <w:pPr>
              <w:rPr>
                <w:b/>
                <w:sz w:val="24"/>
                <w:szCs w:val="24"/>
              </w:rPr>
            </w:pPr>
          </w:p>
        </w:tc>
      </w:tr>
      <w:tr w:rsidR="00DA4C27" w14:paraId="4D552DE7" w14:textId="77777777" w:rsidTr="00DA4C27">
        <w:tc>
          <w:tcPr>
            <w:tcW w:w="7172" w:type="dxa"/>
            <w:gridSpan w:val="5"/>
            <w:vAlign w:val="center"/>
          </w:tcPr>
          <w:p w14:paraId="5381624E" w14:textId="77777777" w:rsidR="00DA4C27" w:rsidRPr="0066415F" w:rsidRDefault="00DA4C27" w:rsidP="00947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BEZ PDV-a (EUR)</w:t>
            </w:r>
          </w:p>
        </w:tc>
        <w:tc>
          <w:tcPr>
            <w:tcW w:w="1890" w:type="dxa"/>
          </w:tcPr>
          <w:p w14:paraId="25A530FD" w14:textId="77777777" w:rsidR="00DA4C27" w:rsidRDefault="00DA4C27" w:rsidP="009472F4">
            <w:pPr>
              <w:rPr>
                <w:b/>
                <w:sz w:val="24"/>
                <w:szCs w:val="24"/>
              </w:rPr>
            </w:pPr>
          </w:p>
        </w:tc>
      </w:tr>
      <w:tr w:rsidR="00DA4C27" w14:paraId="0F44CE8A" w14:textId="77777777" w:rsidTr="00DA4C27">
        <w:tc>
          <w:tcPr>
            <w:tcW w:w="7172" w:type="dxa"/>
            <w:gridSpan w:val="5"/>
            <w:vAlign w:val="center"/>
          </w:tcPr>
          <w:p w14:paraId="57CEE882" w14:textId="77777777" w:rsidR="00DA4C27" w:rsidRPr="00DA4C27" w:rsidRDefault="00DA4C27" w:rsidP="009472F4">
            <w:pPr>
              <w:jc w:val="right"/>
              <w:rPr>
                <w:sz w:val="24"/>
                <w:szCs w:val="24"/>
                <w:lang w:val="hr-HR"/>
              </w:rPr>
            </w:pPr>
            <w:r w:rsidRPr="00DA4C27">
              <w:rPr>
                <w:sz w:val="24"/>
                <w:szCs w:val="24"/>
                <w:lang w:val="hr-HR"/>
              </w:rPr>
              <w:t>PDV (porez na dodanu vrijednost) (EUR)</w:t>
            </w:r>
          </w:p>
        </w:tc>
        <w:tc>
          <w:tcPr>
            <w:tcW w:w="1890" w:type="dxa"/>
          </w:tcPr>
          <w:p w14:paraId="37BAAB27" w14:textId="77777777" w:rsidR="00DA4C27" w:rsidRPr="00DA4C27" w:rsidRDefault="00DA4C27" w:rsidP="009472F4">
            <w:pPr>
              <w:rPr>
                <w:b/>
                <w:sz w:val="24"/>
                <w:szCs w:val="24"/>
                <w:lang w:val="hr-HR"/>
              </w:rPr>
            </w:pPr>
          </w:p>
        </w:tc>
      </w:tr>
      <w:tr w:rsidR="00DA4C27" w14:paraId="63BA4C58" w14:textId="77777777" w:rsidTr="00DA4C27">
        <w:tc>
          <w:tcPr>
            <w:tcW w:w="7172" w:type="dxa"/>
            <w:gridSpan w:val="5"/>
            <w:vAlign w:val="center"/>
          </w:tcPr>
          <w:p w14:paraId="3E1EFC27" w14:textId="77777777" w:rsidR="00DA4C27" w:rsidRPr="00D2764A" w:rsidRDefault="00DA4C27" w:rsidP="009472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SVEUKUPNO (EUR)</w:t>
            </w:r>
          </w:p>
        </w:tc>
        <w:tc>
          <w:tcPr>
            <w:tcW w:w="1890" w:type="dxa"/>
          </w:tcPr>
          <w:p w14:paraId="45BC4BF2" w14:textId="77777777" w:rsidR="00DA4C27" w:rsidRDefault="00DA4C27" w:rsidP="009472F4">
            <w:pPr>
              <w:rPr>
                <w:b/>
                <w:sz w:val="24"/>
                <w:szCs w:val="24"/>
              </w:rPr>
            </w:pPr>
          </w:p>
        </w:tc>
      </w:tr>
    </w:tbl>
    <w:p w14:paraId="7D0FA61B" w14:textId="77777777" w:rsidR="00DA4C27" w:rsidRDefault="00DA4C27" w:rsidP="00DA4C27">
      <w:pPr>
        <w:rPr>
          <w:b/>
        </w:rPr>
      </w:pPr>
    </w:p>
    <w:p w14:paraId="5C64475A" w14:textId="77777777" w:rsidR="00DA4C27" w:rsidRDefault="00DA4C27" w:rsidP="00DA4C27">
      <w:pPr>
        <w:rPr>
          <w:b/>
        </w:rPr>
      </w:pPr>
    </w:p>
    <w:p w14:paraId="0E12371E" w14:textId="77777777" w:rsidR="00DA4C27" w:rsidRPr="00062189" w:rsidRDefault="00DA4C27" w:rsidP="00DA4C27">
      <w:pPr>
        <w:ind w:left="4956" w:firstLine="708"/>
      </w:pPr>
      <w:r w:rsidRPr="00062189">
        <w:t>_____________________________</w:t>
      </w:r>
    </w:p>
    <w:p w14:paraId="6BD93131" w14:textId="77777777" w:rsidR="00DA4C27" w:rsidRPr="00062189" w:rsidRDefault="00DA4C27" w:rsidP="00DA4C27">
      <w:pPr>
        <w:ind w:left="5664"/>
      </w:pPr>
      <w:r w:rsidRPr="00062189">
        <w:t>(Ovjerava ovlaštena osoba ponuditelja)</w:t>
      </w:r>
    </w:p>
    <w:p w14:paraId="176BAA03" w14:textId="77777777" w:rsidR="00B83E3A" w:rsidRDefault="00DA4C27" w:rsidP="00DA4C27">
      <w:r w:rsidRPr="00062189">
        <w:t xml:space="preserve">                                                                       </w:t>
      </w:r>
    </w:p>
    <w:p w14:paraId="064126F4" w14:textId="5DA82A4D" w:rsidR="00DA4C27" w:rsidRDefault="00DA4C27" w:rsidP="00B83E3A">
      <w:pPr>
        <w:ind w:left="2832" w:firstLine="708"/>
        <w:rPr>
          <w:b/>
        </w:rPr>
      </w:pPr>
      <w:r w:rsidRPr="00062189">
        <w:t xml:space="preserve">   </w:t>
      </w:r>
      <w:r w:rsidRPr="00062189">
        <w:rPr>
          <w:b/>
        </w:rPr>
        <w:t>M.P.</w:t>
      </w:r>
    </w:p>
    <w:p w14:paraId="0C8025C0" w14:textId="77777777" w:rsidR="00DA4C27" w:rsidRPr="00062189" w:rsidRDefault="00DA4C27" w:rsidP="00DA4C27">
      <w:pPr>
        <w:rPr>
          <w:b/>
        </w:rPr>
      </w:pPr>
    </w:p>
    <w:p w14:paraId="0472678B" w14:textId="77777777" w:rsidR="00DA4C27" w:rsidRDefault="00DA4C27" w:rsidP="00612005"/>
    <w:p w14:paraId="14FEB403" w14:textId="77777777" w:rsidR="003A020E" w:rsidRDefault="003A020E" w:rsidP="00612005"/>
    <w:p w14:paraId="3818CF92" w14:textId="77777777" w:rsidR="003A020E" w:rsidRDefault="003A020E" w:rsidP="00612005"/>
    <w:p w14:paraId="6862C8B0" w14:textId="77777777" w:rsidR="003A020E" w:rsidRDefault="003A020E" w:rsidP="00612005"/>
    <w:p w14:paraId="6A9AECF9" w14:textId="77777777" w:rsidR="003A020E" w:rsidRDefault="003A020E" w:rsidP="00612005"/>
    <w:p w14:paraId="1B0D0E00" w14:textId="77777777" w:rsidR="003A020E" w:rsidRDefault="003A020E" w:rsidP="00612005"/>
    <w:p w14:paraId="28172EA0" w14:textId="77777777" w:rsidR="003A020E" w:rsidRDefault="003A020E" w:rsidP="00612005"/>
    <w:p w14:paraId="56F9A6D1" w14:textId="77777777" w:rsidR="003A020E" w:rsidRDefault="003A020E" w:rsidP="00612005"/>
    <w:p w14:paraId="7DE3D1F5" w14:textId="77777777" w:rsidR="003A020E" w:rsidRDefault="003A020E" w:rsidP="00612005"/>
    <w:p w14:paraId="5249FBBA" w14:textId="77777777" w:rsidR="003A020E" w:rsidRDefault="003A020E" w:rsidP="00612005"/>
    <w:p w14:paraId="07A848F2" w14:textId="77777777" w:rsidR="003A020E" w:rsidRDefault="003A020E" w:rsidP="00612005"/>
    <w:p w14:paraId="7456F3CC" w14:textId="77777777" w:rsidR="00316D0E" w:rsidRPr="00C168C3" w:rsidRDefault="00316D0E" w:rsidP="00316D0E">
      <w:pPr>
        <w:rPr>
          <w:b/>
          <w:bCs/>
          <w:i/>
          <w:iCs/>
          <w:u w:val="single"/>
        </w:rPr>
      </w:pPr>
      <w:r w:rsidRPr="00C168C3">
        <w:rPr>
          <w:b/>
          <w:bCs/>
          <w:i/>
          <w:iCs/>
          <w:u w:val="single"/>
        </w:rPr>
        <w:t>Obrazac 3 - IZJAVA O JAMSTVENOM ROKU ZA PREDMET NABAVE</w:t>
      </w:r>
    </w:p>
    <w:p w14:paraId="0F955D8F" w14:textId="77777777" w:rsidR="00316D0E" w:rsidRDefault="00316D0E" w:rsidP="00316D0E">
      <w:pPr>
        <w:rPr>
          <w:b/>
          <w:bCs/>
          <w:i/>
          <w:iCs/>
        </w:rPr>
      </w:pPr>
    </w:p>
    <w:p w14:paraId="46D3DEEE" w14:textId="7083E92D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I. PODACI O NARUČITELJU</w:t>
      </w:r>
    </w:p>
    <w:p w14:paraId="6DD39832" w14:textId="026B9671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 xml:space="preserve">Naručitelj: </w:t>
      </w:r>
      <w:r w:rsidR="00552D26" w:rsidRPr="00B83E3A">
        <w:rPr>
          <w:i/>
          <w:iCs/>
        </w:rPr>
        <w:t>Dječji vrtić „Mali svijet“, Kamenjak 6, Pula, OIB 63345191815</w:t>
      </w:r>
      <w:r w:rsidRPr="00B83E3A">
        <w:rPr>
          <w:i/>
          <w:iCs/>
        </w:rPr>
        <w:t xml:space="preserve"> </w:t>
      </w:r>
    </w:p>
    <w:p w14:paraId="491C3A2F" w14:textId="7032F450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II. PREDMET NABAVE</w:t>
      </w:r>
    </w:p>
    <w:p w14:paraId="5AF1023A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Novo dostavno vozilo</w:t>
      </w:r>
    </w:p>
    <w:p w14:paraId="6AEF4D26" w14:textId="38C00DC2" w:rsidR="00316D0E" w:rsidRPr="00B83E3A" w:rsidRDefault="00316D0E" w:rsidP="009A1DB3">
      <w:pPr>
        <w:rPr>
          <w:i/>
          <w:iCs/>
        </w:rPr>
      </w:pPr>
      <w:r w:rsidRPr="00B83E3A">
        <w:rPr>
          <w:i/>
          <w:iCs/>
        </w:rPr>
        <w:t>Evidencijski broj nabave: J</w:t>
      </w:r>
      <w:r w:rsidR="009A1DB3">
        <w:rPr>
          <w:i/>
          <w:iCs/>
        </w:rPr>
        <w:t>-17</w:t>
      </w:r>
      <w:r w:rsidR="00B83E3A">
        <w:rPr>
          <w:i/>
          <w:iCs/>
        </w:rPr>
        <w:t xml:space="preserve"> /</w:t>
      </w:r>
      <w:r w:rsidRPr="00B83E3A">
        <w:rPr>
          <w:i/>
          <w:iCs/>
        </w:rPr>
        <w:t>2</w:t>
      </w:r>
      <w:r w:rsidR="009A1DB3">
        <w:rPr>
          <w:i/>
          <w:iCs/>
        </w:rPr>
        <w:t>02</w:t>
      </w:r>
      <w:r w:rsidR="00B83E3A">
        <w:rPr>
          <w:i/>
          <w:iCs/>
        </w:rPr>
        <w:t>5</w:t>
      </w:r>
    </w:p>
    <w:p w14:paraId="796FA216" w14:textId="77777777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IZJAVA O JAMSTVENOM ROKU ZA PREDMET NABAVE</w:t>
      </w:r>
    </w:p>
    <w:p w14:paraId="4AAA2CCA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kojom</w:t>
      </w:r>
    </w:p>
    <w:p w14:paraId="7D851287" w14:textId="77777777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_________________________________________________________________________________</w:t>
      </w:r>
    </w:p>
    <w:p w14:paraId="7524BA61" w14:textId="77777777" w:rsidR="00316D0E" w:rsidRPr="00B83E3A" w:rsidRDefault="00316D0E" w:rsidP="00316D0E">
      <w:pPr>
        <w:rPr>
          <w:i/>
          <w:iCs/>
        </w:rPr>
      </w:pPr>
      <w:r w:rsidRPr="00316D0E">
        <w:rPr>
          <w:b/>
          <w:bCs/>
          <w:i/>
          <w:iCs/>
        </w:rPr>
        <w:t>(</w:t>
      </w:r>
      <w:r w:rsidRPr="00B83E3A">
        <w:rPr>
          <w:i/>
          <w:iCs/>
        </w:rPr>
        <w:t>ime i prezime, OIB)</w:t>
      </w:r>
    </w:p>
    <w:p w14:paraId="1D0F0677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kao osoba ovlaštena po zakonu za zastupanje gospodarskog subjekta:</w:t>
      </w:r>
    </w:p>
    <w:p w14:paraId="6477B402" w14:textId="77777777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__________________________________________________________________________________</w:t>
      </w:r>
    </w:p>
    <w:p w14:paraId="5F419414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(naziv i sjedište gospodarskog subjekta, OIB ili nacionalni identifikacijski broj)</w:t>
      </w:r>
    </w:p>
    <w:p w14:paraId="71DABDEC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izjavljujem da ponuđeno trajanje jamstvenog roka za kompletno vozilo iznosi ____________ mjeseca.</w:t>
      </w:r>
    </w:p>
    <w:p w14:paraId="6FB4EDD5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Jamstveni rok počinje teći od dana izvršene primopredaje predmetnog vozila.</w:t>
      </w:r>
    </w:p>
    <w:p w14:paraId="0B150230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U ________________, _________________(datum)</w:t>
      </w:r>
    </w:p>
    <w:p w14:paraId="185B7711" w14:textId="77777777" w:rsidR="00B83E3A" w:rsidRDefault="00B83E3A" w:rsidP="00316D0E">
      <w:pPr>
        <w:rPr>
          <w:b/>
          <w:bCs/>
          <w:i/>
          <w:iCs/>
        </w:rPr>
      </w:pPr>
    </w:p>
    <w:p w14:paraId="40019E04" w14:textId="1865E6FF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M.P.</w:t>
      </w:r>
    </w:p>
    <w:p w14:paraId="1917CA3C" w14:textId="77777777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_________________________________________</w:t>
      </w:r>
    </w:p>
    <w:p w14:paraId="40B61DEA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(ime i prezime osobe ovlaštene za</w:t>
      </w:r>
    </w:p>
    <w:p w14:paraId="25A663BD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zastupanje gospodarskog subjekta)</w:t>
      </w:r>
    </w:p>
    <w:p w14:paraId="7B4D194E" w14:textId="77777777" w:rsidR="00316D0E" w:rsidRPr="00316D0E" w:rsidRDefault="00316D0E" w:rsidP="00316D0E">
      <w:pPr>
        <w:rPr>
          <w:b/>
          <w:bCs/>
          <w:i/>
          <w:iCs/>
        </w:rPr>
      </w:pPr>
      <w:r w:rsidRPr="00316D0E">
        <w:rPr>
          <w:b/>
          <w:bCs/>
          <w:i/>
          <w:iCs/>
        </w:rPr>
        <w:t>_____________________________________________</w:t>
      </w:r>
    </w:p>
    <w:p w14:paraId="57D0C8C2" w14:textId="77777777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(potpis osobe ovlaštene za zastupanje</w:t>
      </w:r>
    </w:p>
    <w:p w14:paraId="1758567C" w14:textId="7FB2AB64" w:rsidR="00316D0E" w:rsidRPr="00B83E3A" w:rsidRDefault="00316D0E" w:rsidP="00316D0E">
      <w:pPr>
        <w:rPr>
          <w:i/>
          <w:iCs/>
        </w:rPr>
      </w:pPr>
      <w:r w:rsidRPr="00B83E3A">
        <w:rPr>
          <w:i/>
          <w:iCs/>
        </w:rPr>
        <w:t>gospodarskog subjekta)</w:t>
      </w:r>
    </w:p>
    <w:p w14:paraId="528E5741" w14:textId="77777777" w:rsidR="00316D0E" w:rsidRDefault="00316D0E" w:rsidP="00612005">
      <w:pPr>
        <w:rPr>
          <w:b/>
          <w:bCs/>
          <w:i/>
          <w:iCs/>
        </w:rPr>
      </w:pPr>
    </w:p>
    <w:p w14:paraId="1CAF09D8" w14:textId="3379C404" w:rsidR="00316D0E" w:rsidRPr="00C168C3" w:rsidRDefault="00B83E3A" w:rsidP="00612005">
      <w:pPr>
        <w:rPr>
          <w:b/>
          <w:bCs/>
          <w:i/>
          <w:iCs/>
          <w:sz w:val="23"/>
          <w:szCs w:val="23"/>
          <w:u w:val="single"/>
        </w:rPr>
      </w:pPr>
      <w:r w:rsidRPr="00C168C3">
        <w:rPr>
          <w:b/>
          <w:bCs/>
          <w:i/>
          <w:iCs/>
          <w:sz w:val="23"/>
          <w:szCs w:val="23"/>
          <w:u w:val="single"/>
        </w:rPr>
        <w:lastRenderedPageBreak/>
        <w:t>Obrazac 4 - SPECIFIKACIJA TEHNIČKIH KARAKTERISTIKA</w:t>
      </w:r>
    </w:p>
    <w:p w14:paraId="6B9F82A1" w14:textId="77777777" w:rsidR="00B83E3A" w:rsidRDefault="00B83E3A" w:rsidP="00612005">
      <w:pPr>
        <w:rPr>
          <w:b/>
          <w:bCs/>
          <w:i/>
          <w:iCs/>
          <w:sz w:val="23"/>
          <w:szCs w:val="23"/>
        </w:rPr>
      </w:pPr>
    </w:p>
    <w:tbl>
      <w:tblPr>
        <w:tblW w:w="937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8"/>
        <w:gridCol w:w="4142"/>
      </w:tblGrid>
      <w:tr w:rsidR="00B83E3A" w14:paraId="18ADA25A" w14:textId="72E300FE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98D" w14:textId="772BCEDF" w:rsidR="00B83E3A" w:rsidRPr="00B83E3A" w:rsidRDefault="00B83E3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3E3A">
              <w:rPr>
                <w:b/>
                <w:bCs/>
                <w:sz w:val="22"/>
                <w:szCs w:val="22"/>
              </w:rPr>
              <w:t>MOTOR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9C5" w14:textId="25149AAF" w:rsidR="00B83E3A" w:rsidRPr="00B83E3A" w:rsidRDefault="00B83E3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3E3A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B20" w14:textId="70F078C4" w:rsidR="00B83E3A" w:rsidRPr="00B83E3A" w:rsidRDefault="00B83E3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3E3A">
              <w:rPr>
                <w:b/>
                <w:bCs/>
                <w:sz w:val="22"/>
                <w:szCs w:val="22"/>
              </w:rPr>
              <w:t>PONUĐENO</w:t>
            </w:r>
          </w:p>
        </w:tc>
      </w:tr>
      <w:tr w:rsidR="00B83E3A" w14:paraId="3CCA9709" w14:textId="5913AF00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D87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C59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DOSTAVNO VOZILO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B90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3A21C5DC" w14:textId="608467F9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2E7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Gorivo: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192" w14:textId="640FB0AE" w:rsidR="00B83E3A" w:rsidRDefault="00E32C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Dizel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48A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48D31B27" w14:textId="543C005A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F20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Radni obujam: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A72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Maksimalno 1900 ccm </w:t>
            </w:r>
          </w:p>
          <w:p w14:paraId="57A3FAA3" w14:textId="11B0DC7C" w:rsidR="00284B3E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Minimalno 1290 ccm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DF4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58C26E8D" w14:textId="4CAF2AA3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C22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Snaga u kW: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CD" w14:textId="37A725A0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Minimalno </w:t>
            </w:r>
            <w:r w:rsidR="00E32CF8">
              <w:rPr>
                <w:sz w:val="22"/>
                <w:szCs w:val="22"/>
              </w:rPr>
              <w:t>7</w:t>
            </w:r>
            <w:r w:rsidR="00284B3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kW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69D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6F56DEEF" w14:textId="5FB5F859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376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Mjenjač: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C058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Ručni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D26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7C363DE5" w14:textId="5FD36D71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7766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Euro norma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891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Euro 6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84CE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0D315DFC" w14:textId="5401438B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8F5" w14:textId="772C202D" w:rsidR="00B83E3A" w:rsidRPr="00284B3E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284B3E">
              <w:rPr>
                <w:sz w:val="22"/>
                <w:szCs w:val="22"/>
              </w:rPr>
              <w:t xml:space="preserve">očnice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3DA" w14:textId="6E98520F" w:rsidR="00B83E3A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 kočnice sprijeda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FCA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4536350C" w14:textId="55C9CF7C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394" w14:textId="661D4095" w:rsidR="00B83E3A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Pogon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619" w14:textId="55050A26" w:rsidR="00B83E3A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pogon na prednje kotače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F7D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0D34D925" w14:textId="69D85746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0A4" w14:textId="35BECAAE" w:rsidR="00B83E3A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Boja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0E8" w14:textId="30A1FBC0" w:rsidR="00B83E3A" w:rsidRDefault="00284B3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bijela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29B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7E73FDE6" w14:textId="674B2B26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16F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vrata: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385" w14:textId="77777777" w:rsidR="00B83E3A" w:rsidRDefault="000F29A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24DB844C" w14:textId="77777777" w:rsidR="00482D79" w:rsidRDefault="00482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prednja vrata</w:t>
            </w:r>
          </w:p>
          <w:p w14:paraId="4BF04DB3" w14:textId="0BD6C664" w:rsidR="00482D79" w:rsidRDefault="00482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bočna klizna vrata </w:t>
            </w:r>
            <w:r w:rsidR="00847A06">
              <w:rPr>
                <w:sz w:val="22"/>
                <w:szCs w:val="22"/>
              </w:rPr>
              <w:t>na desnoj strani</w:t>
            </w:r>
          </w:p>
          <w:p w14:paraId="2FCD9FB0" w14:textId="3DD0A80B" w:rsidR="00482D79" w:rsidRDefault="00482D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stražnja dvokrilna vrata neostakljena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29F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496D3666" w14:textId="62DFA43A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E06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sjedala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48E" w14:textId="309F558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482D79">
              <w:rPr>
                <w:sz w:val="22"/>
                <w:szCs w:val="22"/>
              </w:rPr>
              <w:t>(samo naprijed)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3670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427CF10D" w14:textId="3433BF56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260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Dužina: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8F5" w14:textId="14F51F98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Minimalno </w:t>
            </w:r>
            <w:r w:rsidR="008C2252">
              <w:rPr>
                <w:sz w:val="22"/>
                <w:szCs w:val="22"/>
              </w:rPr>
              <w:t>45</w:t>
            </w:r>
            <w:r w:rsidR="00482D7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 mm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D80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B83E3A" w14:paraId="280E42BC" w14:textId="7452B75F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597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Širina (sa osvrtnim zrcalima)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1D6" w14:textId="6708F7AE" w:rsidR="00B83E3A" w:rsidRDefault="00B83E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82D79">
              <w:rPr>
                <w:sz w:val="22"/>
                <w:szCs w:val="22"/>
              </w:rPr>
              <w:t>inimalno</w:t>
            </w:r>
            <w:r>
              <w:rPr>
                <w:sz w:val="22"/>
                <w:szCs w:val="22"/>
              </w:rPr>
              <w:t xml:space="preserve"> </w:t>
            </w:r>
            <w:r w:rsidR="008C2252">
              <w:rPr>
                <w:sz w:val="22"/>
                <w:szCs w:val="22"/>
              </w:rPr>
              <w:t>18</w:t>
            </w:r>
            <w:r w:rsidR="00482D79">
              <w:rPr>
                <w:sz w:val="22"/>
                <w:szCs w:val="22"/>
              </w:rPr>
              <w:t>0</w:t>
            </w:r>
            <w:r w:rsidR="008C2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mm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97B" w14:textId="77777777" w:rsidR="00B83E3A" w:rsidRDefault="00B83E3A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12FA1EB6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7714" w14:textId="4CC74FCA" w:rsidR="006653CB" w:rsidRDefault="006653C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OPREMA VOZILA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963" w14:textId="77777777" w:rsidR="006653CB" w:rsidRDefault="006653C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3FA" w14:textId="77777777" w:rsidR="006653CB" w:rsidRDefault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7BEAB7E8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055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99B" w14:textId="4B9703E2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Klupa za dva suvozača naprijed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465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51394132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27F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21F" w14:textId="7B7CD78E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ABS, ESP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CE4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1161C0E2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43C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FD4" w14:textId="7F665659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Klima uređaj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6A6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5BA5AA7A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03D1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6A1" w14:textId="140B869A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Servo</w:t>
            </w:r>
            <w:proofErr w:type="spellEnd"/>
            <w:r>
              <w:rPr>
                <w:sz w:val="22"/>
                <w:szCs w:val="22"/>
              </w:rPr>
              <w:t xml:space="preserve"> upravljač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FD4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2260B3F8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3CF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C027" w14:textId="19377593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Svjetla za maglu sprijeda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DD9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772EE69A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1CF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DF39" w14:textId="6B72116B" w:rsidR="006653CB" w:rsidRDefault="00482D79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Centralno daljinsko zaključavanje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C46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4BDD1D4B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917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0A3" w14:textId="7FA641A5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Limena dvokrilna stražnja vrata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96B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20E8E56F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255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C98" w14:textId="5C745B63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Zračni jastuk za vozača </w:t>
            </w:r>
            <w:r w:rsidR="00482D79">
              <w:rPr>
                <w:sz w:val="22"/>
                <w:szCs w:val="22"/>
              </w:rPr>
              <w:t>i suvozače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BA1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50E5BABD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287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F66" w14:textId="069B8732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Električni podizači prednjih stakala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DB8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6DEF1EB5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830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DBC" w14:textId="179E2E7B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Električna podesiva vanjska ogledala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609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CE4530" w14:paraId="44C65016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0C5" w14:textId="77777777" w:rsidR="00CE4530" w:rsidRDefault="00CE4530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237" w14:textId="3136E777" w:rsidR="00CE4530" w:rsidRDefault="00CE4530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Automatski brisači za kišu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9FE" w14:textId="77777777" w:rsidR="00CE4530" w:rsidRDefault="00CE4530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292B0607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ADE" w14:textId="77777777" w:rsidR="006653CB" w:rsidRDefault="006653CB" w:rsidP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2C7" w14:textId="2A69E9B2" w:rsidR="006653CB" w:rsidRDefault="006653CB" w:rsidP="006653C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Pomoć pri parkiranju straga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4C0" w14:textId="77777777" w:rsidR="006653CB" w:rsidRDefault="006653CB" w:rsidP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5378628C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453" w14:textId="77777777" w:rsidR="006653CB" w:rsidRDefault="006653C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20CF" w14:textId="61125027" w:rsidR="006653CB" w:rsidRDefault="00847A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Pregradna stijena između putničkog i tovarnog prostora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51B5" w14:textId="77777777" w:rsidR="006653CB" w:rsidRDefault="006653CB">
            <w:pPr>
              <w:pStyle w:val="Default"/>
              <w:rPr>
                <w:sz w:val="22"/>
                <w:szCs w:val="22"/>
              </w:rPr>
            </w:pPr>
          </w:p>
        </w:tc>
      </w:tr>
      <w:tr w:rsidR="00847A06" w14:paraId="71C7FE76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BD5" w14:textId="77777777" w:rsidR="00847A06" w:rsidRDefault="00847A0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D9F" w14:textId="02BE0561" w:rsidR="00847A06" w:rsidRDefault="00847A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Prilagodljiva suvozačeva klupa koja omogućava prijevoz dugih predmeta ili dodatno prostor u putničkoj kabini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566" w14:textId="77777777" w:rsidR="00847A06" w:rsidRDefault="00847A06">
            <w:pPr>
              <w:pStyle w:val="Default"/>
              <w:rPr>
                <w:sz w:val="22"/>
                <w:szCs w:val="22"/>
              </w:rPr>
            </w:pPr>
          </w:p>
        </w:tc>
      </w:tr>
      <w:tr w:rsidR="00E821B5" w14:paraId="78071792" w14:textId="77777777" w:rsidTr="00737DCD">
        <w:trPr>
          <w:trHeight w:val="90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553" w14:textId="77777777" w:rsidR="00E821B5" w:rsidRDefault="00E821B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591" w14:textId="345E7E14" w:rsidR="00E821B5" w:rsidRDefault="00E821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Podna obloga u teretnom prostoru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8EE" w14:textId="77777777" w:rsidR="00E821B5" w:rsidRDefault="00E821B5">
            <w:pPr>
              <w:pStyle w:val="Default"/>
              <w:rPr>
                <w:sz w:val="22"/>
                <w:szCs w:val="22"/>
              </w:rPr>
            </w:pPr>
          </w:p>
        </w:tc>
      </w:tr>
      <w:tr w:rsidR="00584C32" w14:paraId="5B29228D" w14:textId="77777777" w:rsidTr="00945095">
        <w:trPr>
          <w:trHeight w:val="100"/>
        </w:trPr>
        <w:tc>
          <w:tcPr>
            <w:tcW w:w="93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1DFF1" w14:textId="77777777" w:rsidR="00584C32" w:rsidRDefault="00584C32">
            <w:pPr>
              <w:pStyle w:val="Default"/>
              <w:rPr>
                <w:sz w:val="22"/>
                <w:szCs w:val="22"/>
              </w:rPr>
            </w:pPr>
          </w:p>
        </w:tc>
      </w:tr>
      <w:tr w:rsidR="006653CB" w14:paraId="61BFF5E0" w14:textId="77777777" w:rsidTr="00584C32">
        <w:trPr>
          <w:trHeight w:val="851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8CB" w14:textId="66FA9508" w:rsidR="006653CB" w:rsidRDefault="00DD482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D4821">
              <w:rPr>
                <w:b/>
                <w:bCs/>
                <w:sz w:val="22"/>
                <w:szCs w:val="22"/>
              </w:rPr>
              <w:t xml:space="preserve">JAMSTVO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09E" w14:textId="0AD25470" w:rsidR="006653CB" w:rsidRPr="00DD4821" w:rsidRDefault="00DD4821">
            <w:pPr>
              <w:pStyle w:val="Default"/>
              <w:rPr>
                <w:sz w:val="22"/>
                <w:szCs w:val="22"/>
              </w:rPr>
            </w:pPr>
            <w:r w:rsidRPr="00DD4821">
              <w:rPr>
                <w:sz w:val="22"/>
                <w:szCs w:val="22"/>
              </w:rPr>
              <w:t xml:space="preserve">Minimum </w:t>
            </w:r>
            <w:r w:rsidR="00D333A9">
              <w:rPr>
                <w:sz w:val="22"/>
                <w:szCs w:val="22"/>
              </w:rPr>
              <w:t>5</w:t>
            </w:r>
            <w:r w:rsidRPr="00DD4821">
              <w:rPr>
                <w:sz w:val="22"/>
                <w:szCs w:val="22"/>
              </w:rPr>
              <w:t xml:space="preserve"> godin</w:t>
            </w:r>
            <w:r w:rsidR="005B448C">
              <w:rPr>
                <w:sz w:val="22"/>
                <w:szCs w:val="22"/>
              </w:rPr>
              <w:t>a</w:t>
            </w:r>
            <w:r w:rsidRPr="00DD4821">
              <w:rPr>
                <w:sz w:val="22"/>
                <w:szCs w:val="22"/>
              </w:rPr>
              <w:t xml:space="preserve"> ili 1</w:t>
            </w:r>
            <w:r w:rsidR="00D333A9">
              <w:rPr>
                <w:sz w:val="22"/>
                <w:szCs w:val="22"/>
              </w:rPr>
              <w:t>2</w:t>
            </w:r>
            <w:r w:rsidRPr="00DD4821">
              <w:rPr>
                <w:sz w:val="22"/>
                <w:szCs w:val="22"/>
              </w:rPr>
              <w:t>0 000 km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451" w14:textId="77777777" w:rsidR="006653CB" w:rsidRDefault="006653C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6176B0F" w14:textId="77777777" w:rsidR="00B83E3A" w:rsidRDefault="00B83E3A" w:rsidP="00612005">
      <w:pPr>
        <w:rPr>
          <w:b/>
          <w:bCs/>
          <w:i/>
          <w:iCs/>
          <w:sz w:val="23"/>
          <w:szCs w:val="23"/>
        </w:rPr>
      </w:pPr>
    </w:p>
    <w:p w14:paraId="09520B18" w14:textId="77777777" w:rsidR="00B83E3A" w:rsidRDefault="00B83E3A" w:rsidP="00612005">
      <w:pPr>
        <w:rPr>
          <w:b/>
          <w:bCs/>
          <w:i/>
          <w:iCs/>
        </w:rPr>
      </w:pPr>
    </w:p>
    <w:sectPr w:rsidR="00B8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05"/>
    <w:rsid w:val="00061339"/>
    <w:rsid w:val="000E11C0"/>
    <w:rsid w:val="000F29A3"/>
    <w:rsid w:val="000F32B9"/>
    <w:rsid w:val="001008A5"/>
    <w:rsid w:val="001C4DFA"/>
    <w:rsid w:val="002367B8"/>
    <w:rsid w:val="00244CAB"/>
    <w:rsid w:val="00252B3C"/>
    <w:rsid w:val="00284B3E"/>
    <w:rsid w:val="00316D0E"/>
    <w:rsid w:val="003A020E"/>
    <w:rsid w:val="00482D79"/>
    <w:rsid w:val="00552D26"/>
    <w:rsid w:val="00584C32"/>
    <w:rsid w:val="005B448C"/>
    <w:rsid w:val="005D6A91"/>
    <w:rsid w:val="00612005"/>
    <w:rsid w:val="006653CB"/>
    <w:rsid w:val="006746BC"/>
    <w:rsid w:val="0068310F"/>
    <w:rsid w:val="006922F4"/>
    <w:rsid w:val="006D4E6F"/>
    <w:rsid w:val="00737DCD"/>
    <w:rsid w:val="00847A06"/>
    <w:rsid w:val="008C2252"/>
    <w:rsid w:val="009A033F"/>
    <w:rsid w:val="009A1DB3"/>
    <w:rsid w:val="00A57BA7"/>
    <w:rsid w:val="00B51864"/>
    <w:rsid w:val="00B83E3A"/>
    <w:rsid w:val="00BB5C1B"/>
    <w:rsid w:val="00BD6A19"/>
    <w:rsid w:val="00BE57B3"/>
    <w:rsid w:val="00C168C3"/>
    <w:rsid w:val="00CE4530"/>
    <w:rsid w:val="00D10E7E"/>
    <w:rsid w:val="00D333A9"/>
    <w:rsid w:val="00D41B71"/>
    <w:rsid w:val="00DA4C27"/>
    <w:rsid w:val="00DD4821"/>
    <w:rsid w:val="00E32CF8"/>
    <w:rsid w:val="00E725C6"/>
    <w:rsid w:val="00E821B5"/>
    <w:rsid w:val="00F42C30"/>
    <w:rsid w:val="00F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CA2A"/>
  <w15:chartTrackingRefBased/>
  <w15:docId w15:val="{9D79D620-2A56-4FB4-B8F5-0AD025E7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1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1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1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1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1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1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1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1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1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1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1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1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1200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1200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120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120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120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120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1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1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1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120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120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1200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200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1200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A4C2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Tanjuša Rossanda</dc:creator>
  <cp:keywords/>
  <dc:description/>
  <cp:lastModifiedBy>Tanjuša Rossanda</cp:lastModifiedBy>
  <cp:revision>18</cp:revision>
  <cp:lastPrinted>2025-02-18T07:27:00Z</cp:lastPrinted>
  <dcterms:created xsi:type="dcterms:W3CDTF">2025-02-14T13:05:00Z</dcterms:created>
  <dcterms:modified xsi:type="dcterms:W3CDTF">2025-04-09T08:25:00Z</dcterms:modified>
</cp:coreProperties>
</file>